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5310" w14:textId="4FCA0752" w:rsidR="004B511A" w:rsidRPr="00F4334F" w:rsidRDefault="001E294A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Številka: 11-ŠS1/2021-22</w:t>
      </w:r>
    </w:p>
    <w:p w14:paraId="662A5EC8" w14:textId="77777777" w:rsidR="00EC4644" w:rsidRPr="00F4334F" w:rsidRDefault="00EC4644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8313EC" w14:textId="5380DC2F" w:rsidR="00341F65" w:rsidRPr="00F4334F" w:rsidRDefault="003854B0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Datum: 11</w:t>
      </w:r>
      <w:r w:rsidR="00F2413B" w:rsidRPr="00F4334F">
        <w:rPr>
          <w:rFonts w:asciiTheme="minorHAnsi" w:hAnsiTheme="minorHAnsi" w:cstheme="minorHAnsi"/>
          <w:sz w:val="22"/>
          <w:szCs w:val="22"/>
        </w:rPr>
        <w:t xml:space="preserve">. </w:t>
      </w:r>
      <w:r w:rsidRPr="00F4334F">
        <w:rPr>
          <w:rFonts w:asciiTheme="minorHAnsi" w:hAnsiTheme="minorHAnsi" w:cstheme="minorHAnsi"/>
          <w:sz w:val="22"/>
          <w:szCs w:val="22"/>
        </w:rPr>
        <w:t>10</w:t>
      </w:r>
      <w:r w:rsidR="001E294A" w:rsidRPr="00F4334F">
        <w:rPr>
          <w:rFonts w:asciiTheme="minorHAnsi" w:hAnsiTheme="minorHAnsi" w:cstheme="minorHAnsi"/>
          <w:sz w:val="22"/>
          <w:szCs w:val="22"/>
        </w:rPr>
        <w:t>. 2021</w:t>
      </w:r>
    </w:p>
    <w:p w14:paraId="79A00279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8BCF94" w14:textId="77777777" w:rsidR="00341F65" w:rsidRPr="00F4334F" w:rsidRDefault="006E218D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Čas sestanka: od </w:t>
      </w:r>
      <w:r w:rsidR="00F2413B" w:rsidRPr="00F4334F">
        <w:rPr>
          <w:rFonts w:asciiTheme="minorHAnsi" w:hAnsiTheme="minorHAnsi" w:cstheme="minorHAnsi"/>
          <w:sz w:val="22"/>
          <w:szCs w:val="22"/>
        </w:rPr>
        <w:t>1</w:t>
      </w:r>
      <w:r w:rsidR="0017178C" w:rsidRPr="00F4334F">
        <w:rPr>
          <w:rFonts w:asciiTheme="minorHAnsi" w:hAnsiTheme="minorHAnsi" w:cstheme="minorHAnsi"/>
          <w:sz w:val="22"/>
          <w:szCs w:val="22"/>
        </w:rPr>
        <w:t>3</w:t>
      </w:r>
      <w:r w:rsidR="00F2413B" w:rsidRPr="00F4334F">
        <w:rPr>
          <w:rFonts w:asciiTheme="minorHAnsi" w:hAnsiTheme="minorHAnsi" w:cstheme="minorHAnsi"/>
          <w:sz w:val="22"/>
          <w:szCs w:val="22"/>
        </w:rPr>
        <w:t>.</w:t>
      </w:r>
      <w:r w:rsidR="0017178C" w:rsidRPr="00F4334F">
        <w:rPr>
          <w:rFonts w:asciiTheme="minorHAnsi" w:hAnsiTheme="minorHAnsi" w:cstheme="minorHAnsi"/>
          <w:sz w:val="22"/>
          <w:szCs w:val="22"/>
        </w:rPr>
        <w:t>00</w:t>
      </w:r>
      <w:r w:rsidR="00F2413B" w:rsidRPr="00F4334F">
        <w:rPr>
          <w:rFonts w:asciiTheme="minorHAnsi" w:hAnsiTheme="minorHAnsi" w:cstheme="minorHAnsi"/>
          <w:sz w:val="22"/>
          <w:szCs w:val="22"/>
        </w:rPr>
        <w:t xml:space="preserve"> do 1</w:t>
      </w:r>
      <w:r w:rsidR="00885D8D" w:rsidRPr="00F4334F">
        <w:rPr>
          <w:rFonts w:asciiTheme="minorHAnsi" w:hAnsiTheme="minorHAnsi" w:cstheme="minorHAnsi"/>
          <w:sz w:val="22"/>
          <w:szCs w:val="22"/>
        </w:rPr>
        <w:t>3</w:t>
      </w:r>
      <w:r w:rsidR="00F2413B" w:rsidRPr="00F4334F">
        <w:rPr>
          <w:rFonts w:asciiTheme="minorHAnsi" w:hAnsiTheme="minorHAnsi" w:cstheme="minorHAnsi"/>
          <w:sz w:val="22"/>
          <w:szCs w:val="22"/>
        </w:rPr>
        <w:t>.</w:t>
      </w:r>
      <w:r w:rsidR="00885D8D" w:rsidRPr="00F4334F">
        <w:rPr>
          <w:rFonts w:asciiTheme="minorHAnsi" w:hAnsiTheme="minorHAnsi" w:cstheme="minorHAnsi"/>
          <w:sz w:val="22"/>
          <w:szCs w:val="22"/>
        </w:rPr>
        <w:t>45</w:t>
      </w:r>
    </w:p>
    <w:p w14:paraId="30A70F4C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02A8BC" w14:textId="7AFC764C" w:rsidR="00B577B8" w:rsidRPr="00F4334F" w:rsidRDefault="0017178C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bCs/>
          <w:sz w:val="22"/>
          <w:szCs w:val="22"/>
        </w:rPr>
        <w:t>Prisotni:</w:t>
      </w:r>
      <w:r w:rsidR="00341F65" w:rsidRPr="00F4334F">
        <w:rPr>
          <w:rFonts w:asciiTheme="minorHAnsi" w:hAnsiTheme="minorHAnsi" w:cstheme="minorHAnsi"/>
          <w:sz w:val="22"/>
          <w:szCs w:val="22"/>
        </w:rPr>
        <w:t xml:space="preserve"> Nejka Omahen</w:t>
      </w:r>
      <w:r w:rsidR="00F2413B" w:rsidRPr="00F4334F">
        <w:rPr>
          <w:rFonts w:asciiTheme="minorHAnsi" w:hAnsiTheme="minorHAnsi" w:cstheme="minorHAnsi"/>
          <w:sz w:val="22"/>
          <w:szCs w:val="22"/>
        </w:rPr>
        <w:t xml:space="preserve"> Šikonja</w:t>
      </w:r>
      <w:r w:rsidR="00341F65" w:rsidRPr="00F4334F">
        <w:rPr>
          <w:rFonts w:asciiTheme="minorHAnsi" w:hAnsiTheme="minorHAnsi" w:cstheme="minorHAnsi"/>
          <w:sz w:val="22"/>
          <w:szCs w:val="22"/>
        </w:rPr>
        <w:t xml:space="preserve">, </w:t>
      </w:r>
      <w:r w:rsidR="001E294A" w:rsidRPr="00F4334F">
        <w:rPr>
          <w:rFonts w:asciiTheme="minorHAnsi" w:hAnsiTheme="minorHAnsi" w:cstheme="minorHAnsi"/>
          <w:sz w:val="22"/>
          <w:szCs w:val="22"/>
        </w:rPr>
        <w:t xml:space="preserve">Katarina Kotar, Alja Bregar, Neli Dremelj, Pina Maučec, Špela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Vocovnik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Viktorija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Alegro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Patrik Kralj, Jaka Bizjak, Nejc Novak, Nastja Sever, Tevž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Palčar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Ela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Kavazović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Nik Fajdiga, Lea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Pražnikar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Lenart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Hobič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, Julia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Flajnik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>,</w:t>
      </w:r>
      <w:r w:rsidR="00926420" w:rsidRPr="00F4334F">
        <w:rPr>
          <w:rFonts w:asciiTheme="minorHAnsi" w:hAnsiTheme="minorHAnsi" w:cstheme="minorHAnsi"/>
          <w:sz w:val="22"/>
          <w:szCs w:val="22"/>
        </w:rPr>
        <w:t xml:space="preserve"> Jure Adamlje, Sara Čelik, Daša Fajdiga, Mija Gašparič, Neža Zupančič, Julija Šteh, Tia Sinic, Iva Dremelj, Žana Verbič, Jerneja Hribar, Nika Dolničar, Matic Šteh, Anika Sreš, Meta Dremelj, Katja Adamlje</w:t>
      </w:r>
    </w:p>
    <w:p w14:paraId="450FEAC5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AE636F" w14:textId="6993D8D8" w:rsidR="00B577B8" w:rsidRPr="00F4334F" w:rsidRDefault="00FF62D1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bCs/>
          <w:sz w:val="22"/>
          <w:szCs w:val="22"/>
        </w:rPr>
        <w:t>Odsotni:</w:t>
      </w:r>
      <w:r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1E294A" w:rsidRPr="00F4334F">
        <w:rPr>
          <w:rFonts w:asciiTheme="minorHAnsi" w:hAnsiTheme="minorHAnsi" w:cstheme="minorHAnsi"/>
          <w:sz w:val="22"/>
          <w:szCs w:val="22"/>
        </w:rPr>
        <w:t xml:space="preserve">Jona </w:t>
      </w:r>
      <w:proofErr w:type="spellStart"/>
      <w:r w:rsidR="001E294A" w:rsidRPr="00F4334F">
        <w:rPr>
          <w:rFonts w:asciiTheme="minorHAnsi" w:hAnsiTheme="minorHAnsi" w:cstheme="minorHAnsi"/>
          <w:sz w:val="22"/>
          <w:szCs w:val="22"/>
        </w:rPr>
        <w:t>Palčar</w:t>
      </w:r>
      <w:proofErr w:type="spellEnd"/>
      <w:r w:rsidR="001E294A" w:rsidRPr="00F4334F">
        <w:rPr>
          <w:rFonts w:asciiTheme="minorHAnsi" w:hAnsiTheme="minorHAnsi" w:cstheme="minorHAnsi"/>
          <w:sz w:val="22"/>
          <w:szCs w:val="22"/>
        </w:rPr>
        <w:t xml:space="preserve"> (karantena), Urban Škrabec</w:t>
      </w:r>
      <w:r w:rsidR="00015FB6"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1E294A" w:rsidRPr="00F4334F">
        <w:rPr>
          <w:rFonts w:asciiTheme="minorHAnsi" w:hAnsiTheme="minorHAnsi" w:cstheme="minorHAnsi"/>
          <w:sz w:val="22"/>
          <w:szCs w:val="22"/>
        </w:rPr>
        <w:t>(karantena), Lučka Koritnik (karantena), Jan Kotar (karantena), Alja Šraj (karantena),</w:t>
      </w:r>
      <w:r w:rsidR="00926420" w:rsidRPr="00F433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6420" w:rsidRPr="00F4334F">
        <w:rPr>
          <w:rFonts w:asciiTheme="minorHAnsi" w:hAnsiTheme="minorHAnsi" w:cstheme="minorHAnsi"/>
          <w:sz w:val="22"/>
          <w:szCs w:val="22"/>
        </w:rPr>
        <w:t>Nany</w:t>
      </w:r>
      <w:proofErr w:type="spellEnd"/>
      <w:r w:rsidR="00926420" w:rsidRPr="00F4334F">
        <w:rPr>
          <w:rFonts w:asciiTheme="minorHAnsi" w:hAnsiTheme="minorHAnsi" w:cstheme="minorHAnsi"/>
          <w:sz w:val="22"/>
          <w:szCs w:val="22"/>
        </w:rPr>
        <w:t xml:space="preserve"> Urbas (karantena), Tomaž </w:t>
      </w:r>
      <w:proofErr w:type="spellStart"/>
      <w:r w:rsidR="00926420" w:rsidRPr="00F4334F">
        <w:rPr>
          <w:rFonts w:asciiTheme="minorHAnsi" w:hAnsiTheme="minorHAnsi" w:cstheme="minorHAnsi"/>
          <w:sz w:val="22"/>
          <w:szCs w:val="22"/>
        </w:rPr>
        <w:t>Bijec</w:t>
      </w:r>
      <w:proofErr w:type="spellEnd"/>
      <w:r w:rsidR="00926420" w:rsidRPr="00F4334F">
        <w:rPr>
          <w:rFonts w:asciiTheme="minorHAnsi" w:hAnsiTheme="minorHAnsi" w:cstheme="minorHAnsi"/>
          <w:sz w:val="22"/>
          <w:szCs w:val="22"/>
        </w:rPr>
        <w:t xml:space="preserve"> (karantena), Marcel Klemenčič</w:t>
      </w:r>
    </w:p>
    <w:p w14:paraId="532940F6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72D81B" w14:textId="77777777" w:rsidR="00341F65" w:rsidRPr="00F4334F" w:rsidRDefault="00341F65" w:rsidP="00F4334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D963A5" w14:textId="019D70D6" w:rsidR="00341F65" w:rsidRPr="00F4334F" w:rsidRDefault="00F4334F" w:rsidP="00F433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334F">
        <w:rPr>
          <w:rFonts w:asciiTheme="minorHAnsi" w:hAnsiTheme="minorHAnsi" w:cstheme="minorHAnsi"/>
          <w:bCs/>
          <w:sz w:val="22"/>
          <w:szCs w:val="22"/>
        </w:rPr>
        <w:t>Zadeva: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1F65" w:rsidRPr="00F4334F">
        <w:rPr>
          <w:rFonts w:asciiTheme="minorHAnsi" w:hAnsiTheme="minorHAnsi" w:cstheme="minorHAnsi"/>
          <w:b/>
          <w:sz w:val="22"/>
          <w:szCs w:val="22"/>
          <w:u w:val="single"/>
        </w:rPr>
        <w:t>Zapisnik prvega sestanka šolske skupnosti</w:t>
      </w:r>
    </w:p>
    <w:p w14:paraId="43D070A1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7DB977" w14:textId="77777777" w:rsidR="009551EA" w:rsidRPr="00F4334F" w:rsidRDefault="009551EA" w:rsidP="00F433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40D011" w14:textId="77777777" w:rsidR="00341F65" w:rsidRPr="00F4334F" w:rsidRDefault="009551EA" w:rsidP="00F433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334F">
        <w:rPr>
          <w:rFonts w:asciiTheme="minorHAnsi" w:hAnsiTheme="minorHAnsi" w:cstheme="minorHAnsi"/>
          <w:b/>
          <w:sz w:val="22"/>
          <w:szCs w:val="22"/>
        </w:rPr>
        <w:t>Dnevni red:</w:t>
      </w:r>
    </w:p>
    <w:p w14:paraId="597ADABD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267833" w14:textId="0CAFB5BC" w:rsidR="00341F65" w:rsidRPr="00F4334F" w:rsidRDefault="00341F65" w:rsidP="00F4334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Predstavitev </w:t>
      </w:r>
      <w:r w:rsidR="00F2413B" w:rsidRPr="00F4334F">
        <w:rPr>
          <w:rFonts w:asciiTheme="minorHAnsi" w:hAnsiTheme="minorHAnsi" w:cstheme="minorHAnsi"/>
          <w:sz w:val="22"/>
          <w:szCs w:val="22"/>
        </w:rPr>
        <w:t xml:space="preserve">vloge in dela </w:t>
      </w:r>
      <w:r w:rsidRPr="00F4334F">
        <w:rPr>
          <w:rFonts w:asciiTheme="minorHAnsi" w:hAnsiTheme="minorHAnsi" w:cstheme="minorHAnsi"/>
          <w:sz w:val="22"/>
          <w:szCs w:val="22"/>
        </w:rPr>
        <w:t>šolske skupnosti</w:t>
      </w:r>
    </w:p>
    <w:p w14:paraId="33DE19D0" w14:textId="4BDBAFAF" w:rsidR="00341F65" w:rsidRPr="00F4334F" w:rsidRDefault="00341F65" w:rsidP="00F4334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Izvolitev predsedstva šolske skupnosti</w:t>
      </w:r>
    </w:p>
    <w:p w14:paraId="6A911FDE" w14:textId="45EFA3DE" w:rsidR="0017178C" w:rsidRPr="00F4334F" w:rsidRDefault="0017178C" w:rsidP="00F4334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Potrditev programa dela šolske skupnosti</w:t>
      </w:r>
    </w:p>
    <w:p w14:paraId="5C8089A6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2D84C3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4B166A" w14:textId="027B5810" w:rsidR="00341F65" w:rsidRPr="00F4334F" w:rsidRDefault="00F4334F" w:rsidP="00F4334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334F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341F65" w:rsidRPr="00F4334F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EA7B7BA" w14:textId="77777777" w:rsidR="00341F65" w:rsidRPr="00F4334F" w:rsidRDefault="00885D8D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M</w:t>
      </w:r>
      <w:r w:rsidR="00340A18" w:rsidRPr="00F4334F">
        <w:rPr>
          <w:rFonts w:asciiTheme="minorHAnsi" w:hAnsiTheme="minorHAnsi" w:cstheme="minorHAnsi"/>
          <w:sz w:val="22"/>
          <w:szCs w:val="22"/>
        </w:rPr>
        <w:t>entorica</w:t>
      </w:r>
      <w:r w:rsidRPr="00F4334F">
        <w:rPr>
          <w:rFonts w:asciiTheme="minorHAnsi" w:hAnsiTheme="minorHAnsi" w:cstheme="minorHAnsi"/>
          <w:sz w:val="22"/>
          <w:szCs w:val="22"/>
        </w:rPr>
        <w:t xml:space="preserve"> Š</w:t>
      </w:r>
      <w:r w:rsidR="006E218D" w:rsidRPr="00F4334F">
        <w:rPr>
          <w:rFonts w:asciiTheme="minorHAnsi" w:hAnsiTheme="minorHAnsi" w:cstheme="minorHAnsi"/>
          <w:sz w:val="22"/>
          <w:szCs w:val="22"/>
        </w:rPr>
        <w:t xml:space="preserve">olske skupnosti </w:t>
      </w:r>
      <w:r w:rsidR="00340A18" w:rsidRPr="00F4334F">
        <w:rPr>
          <w:rFonts w:asciiTheme="minorHAnsi" w:hAnsiTheme="minorHAnsi" w:cstheme="minorHAnsi"/>
          <w:sz w:val="22"/>
          <w:szCs w:val="22"/>
        </w:rPr>
        <w:t>Nejka Omahen Šikonja je učencem na kratko predstavila</w:t>
      </w:r>
      <w:r w:rsidR="009A0C3C" w:rsidRPr="00F4334F">
        <w:rPr>
          <w:rFonts w:asciiTheme="minorHAnsi" w:hAnsiTheme="minorHAnsi" w:cstheme="minorHAnsi"/>
          <w:sz w:val="22"/>
          <w:szCs w:val="22"/>
        </w:rPr>
        <w:t xml:space="preserve"> organizacij</w:t>
      </w:r>
      <w:r w:rsidR="006E218D" w:rsidRPr="00F4334F">
        <w:rPr>
          <w:rFonts w:asciiTheme="minorHAnsi" w:hAnsiTheme="minorHAnsi" w:cstheme="minorHAnsi"/>
          <w:sz w:val="22"/>
          <w:szCs w:val="22"/>
        </w:rPr>
        <w:t>o</w:t>
      </w:r>
      <w:r w:rsidRPr="00F4334F">
        <w:rPr>
          <w:rFonts w:asciiTheme="minorHAnsi" w:hAnsiTheme="minorHAnsi" w:cstheme="minorHAnsi"/>
          <w:sz w:val="22"/>
          <w:szCs w:val="22"/>
        </w:rPr>
        <w:t>, pomen in glavne naloge Š</w:t>
      </w:r>
      <w:r w:rsidR="009A0C3C" w:rsidRPr="00F4334F">
        <w:rPr>
          <w:rFonts w:asciiTheme="minorHAnsi" w:hAnsiTheme="minorHAnsi" w:cstheme="minorHAnsi"/>
          <w:sz w:val="22"/>
          <w:szCs w:val="22"/>
        </w:rPr>
        <w:t>olske skupnosti</w:t>
      </w:r>
      <w:r w:rsidR="00341F65" w:rsidRPr="00F4334F">
        <w:rPr>
          <w:rFonts w:asciiTheme="minorHAnsi" w:hAnsiTheme="minorHAnsi" w:cstheme="minorHAnsi"/>
          <w:sz w:val="22"/>
          <w:szCs w:val="22"/>
        </w:rPr>
        <w:t xml:space="preserve">. Še posebej je bilo poudarjeno, da </w:t>
      </w:r>
      <w:r w:rsidRPr="00F4334F">
        <w:rPr>
          <w:rFonts w:asciiTheme="minorHAnsi" w:hAnsiTheme="minorHAnsi" w:cstheme="minorHAnsi"/>
          <w:sz w:val="22"/>
          <w:szCs w:val="22"/>
        </w:rPr>
        <w:t>imajo učenci prav na sestankih Š</w:t>
      </w:r>
      <w:r w:rsidR="00341F65" w:rsidRPr="00F4334F">
        <w:rPr>
          <w:rFonts w:asciiTheme="minorHAnsi" w:hAnsiTheme="minorHAnsi" w:cstheme="minorHAnsi"/>
          <w:sz w:val="22"/>
          <w:szCs w:val="22"/>
        </w:rPr>
        <w:t xml:space="preserve">olske skupnosti možnost, da izrazijo svoje mnenje, uveljavijo svoje pravice in interese ter tudi aktivno sodelujejo pri oblikovanju pravil in aktivnosti na šoli. </w:t>
      </w:r>
      <w:r w:rsidR="0039671F" w:rsidRPr="00F4334F">
        <w:rPr>
          <w:rFonts w:asciiTheme="minorHAnsi" w:hAnsiTheme="minorHAnsi" w:cstheme="minorHAnsi"/>
          <w:sz w:val="22"/>
          <w:szCs w:val="22"/>
        </w:rPr>
        <w:t>Zato ne smejo biti preveč sramežljivi.</w:t>
      </w:r>
      <w:r w:rsidR="00F2413B" w:rsidRPr="00F4334F">
        <w:rPr>
          <w:rFonts w:asciiTheme="minorHAnsi" w:hAnsiTheme="minorHAnsi" w:cstheme="minorHAnsi"/>
          <w:sz w:val="22"/>
          <w:szCs w:val="22"/>
        </w:rPr>
        <w:t xml:space="preserve"> Hkrati pa je pri izražanj mnenj treba paziti na pravila razprave in vedenje.</w:t>
      </w:r>
    </w:p>
    <w:p w14:paraId="53401E88" w14:textId="69E2D875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Predstavniki oddelčnih skupnosti </w:t>
      </w:r>
      <w:r w:rsidR="009A0C3C" w:rsidRPr="00F4334F">
        <w:rPr>
          <w:rFonts w:asciiTheme="minorHAnsi" w:hAnsiTheme="minorHAnsi" w:cstheme="minorHAnsi"/>
          <w:sz w:val="22"/>
          <w:szCs w:val="22"/>
        </w:rPr>
        <w:t xml:space="preserve">ter predvsem predstavniki šolskega parlamenta </w:t>
      </w:r>
      <w:r w:rsidRPr="00F4334F">
        <w:rPr>
          <w:rFonts w:asciiTheme="minorHAnsi" w:hAnsiTheme="minorHAnsi" w:cstheme="minorHAnsi"/>
          <w:sz w:val="22"/>
          <w:szCs w:val="22"/>
        </w:rPr>
        <w:t xml:space="preserve">sošolcem poročajo o dogajanju na sestankih šolske </w:t>
      </w:r>
      <w:r w:rsidR="0039671F" w:rsidRPr="00F4334F">
        <w:rPr>
          <w:rFonts w:asciiTheme="minorHAnsi" w:hAnsiTheme="minorHAnsi" w:cstheme="minorHAnsi"/>
          <w:sz w:val="22"/>
          <w:szCs w:val="22"/>
        </w:rPr>
        <w:t xml:space="preserve">skupnosti, </w:t>
      </w:r>
      <w:r w:rsidRPr="00F4334F">
        <w:rPr>
          <w:rFonts w:asciiTheme="minorHAnsi" w:hAnsiTheme="minorHAnsi" w:cstheme="minorHAnsi"/>
          <w:sz w:val="22"/>
          <w:szCs w:val="22"/>
        </w:rPr>
        <w:t>jih motivirajo za so</w:t>
      </w:r>
      <w:r w:rsidR="0039671F" w:rsidRPr="00F4334F">
        <w:rPr>
          <w:rFonts w:asciiTheme="minorHAnsi" w:hAnsiTheme="minorHAnsi" w:cstheme="minorHAnsi"/>
          <w:sz w:val="22"/>
          <w:szCs w:val="22"/>
        </w:rPr>
        <w:t>delovanje pri določenih nalogah in dajejo vzgled s svojim pravilnim vedenjem.</w:t>
      </w:r>
      <w:r w:rsidR="00926420" w:rsidRPr="00F4334F">
        <w:rPr>
          <w:rFonts w:asciiTheme="minorHAnsi" w:hAnsiTheme="minorHAnsi" w:cstheme="minorHAnsi"/>
          <w:sz w:val="22"/>
          <w:szCs w:val="22"/>
        </w:rPr>
        <w:t xml:space="preserve"> Iz vsakega oddelka sta v šolski skupnosti po dva predstavnika, vse skupaj je torej 38 članov šolske skupnosti.</w:t>
      </w:r>
    </w:p>
    <w:p w14:paraId="78F5703D" w14:textId="77777777" w:rsidR="00341F65" w:rsidRPr="00F4334F" w:rsidRDefault="00341F65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E71" w14:textId="77777777" w:rsidR="00341F65" w:rsidRPr="00F4334F" w:rsidRDefault="00F2413B" w:rsidP="00F4334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334F">
        <w:rPr>
          <w:rFonts w:asciiTheme="minorHAnsi" w:hAnsiTheme="minorHAnsi" w:cstheme="minorHAnsi"/>
          <w:b/>
          <w:bCs/>
          <w:sz w:val="22"/>
          <w:szCs w:val="22"/>
        </w:rPr>
        <w:t>A2</w:t>
      </w:r>
    </w:p>
    <w:p w14:paraId="76FFAFAC" w14:textId="527C046F" w:rsidR="00794BE4" w:rsidRPr="00F4334F" w:rsidRDefault="00F2413B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Učenci so s tajnim glasovanjem izvolili predsedstvo šolske skupnosti v šolskem le</w:t>
      </w:r>
      <w:r w:rsidR="00926420" w:rsidRPr="00F4334F">
        <w:rPr>
          <w:rFonts w:asciiTheme="minorHAnsi" w:hAnsiTheme="minorHAnsi" w:cstheme="minorHAnsi"/>
          <w:sz w:val="22"/>
          <w:szCs w:val="22"/>
        </w:rPr>
        <w:t>tu 2021</w:t>
      </w:r>
      <w:r w:rsidR="009551EA" w:rsidRPr="00F4334F">
        <w:rPr>
          <w:rFonts w:asciiTheme="minorHAnsi" w:hAnsiTheme="minorHAnsi" w:cstheme="minorHAnsi"/>
          <w:sz w:val="22"/>
          <w:szCs w:val="22"/>
        </w:rPr>
        <w:t>/2</w:t>
      </w:r>
      <w:r w:rsidR="00926420" w:rsidRPr="00F4334F">
        <w:rPr>
          <w:rFonts w:asciiTheme="minorHAnsi" w:hAnsiTheme="minorHAnsi" w:cstheme="minorHAnsi"/>
          <w:sz w:val="22"/>
          <w:szCs w:val="22"/>
        </w:rPr>
        <w:t>2</w:t>
      </w:r>
      <w:r w:rsidRPr="00F4334F">
        <w:rPr>
          <w:rFonts w:asciiTheme="minorHAnsi" w:hAnsiTheme="minorHAnsi" w:cstheme="minorHAnsi"/>
          <w:sz w:val="22"/>
          <w:szCs w:val="22"/>
        </w:rPr>
        <w:t xml:space="preserve">. </w:t>
      </w:r>
      <w:r w:rsidR="00781A9F" w:rsidRPr="00F4334F">
        <w:rPr>
          <w:rFonts w:asciiTheme="minorHAnsi" w:hAnsiTheme="minorHAnsi" w:cstheme="minorHAnsi"/>
          <w:sz w:val="22"/>
          <w:szCs w:val="22"/>
        </w:rPr>
        <w:t>Za p</w:t>
      </w:r>
      <w:r w:rsidR="00341F65" w:rsidRPr="00F4334F">
        <w:rPr>
          <w:rFonts w:asciiTheme="minorHAnsi" w:hAnsiTheme="minorHAnsi" w:cstheme="minorHAnsi"/>
          <w:sz w:val="22"/>
          <w:szCs w:val="22"/>
        </w:rPr>
        <w:t>redsedn</w:t>
      </w:r>
      <w:r w:rsidR="00B366C2" w:rsidRPr="00F4334F">
        <w:rPr>
          <w:rFonts w:asciiTheme="minorHAnsi" w:hAnsiTheme="minorHAnsi" w:cstheme="minorHAnsi"/>
          <w:sz w:val="22"/>
          <w:szCs w:val="22"/>
        </w:rPr>
        <w:t>i</w:t>
      </w:r>
      <w:r w:rsidR="00781A9F" w:rsidRPr="00F4334F">
        <w:rPr>
          <w:rFonts w:asciiTheme="minorHAnsi" w:hAnsiTheme="minorHAnsi" w:cstheme="minorHAnsi"/>
          <w:sz w:val="22"/>
          <w:szCs w:val="22"/>
        </w:rPr>
        <w:t>co</w:t>
      </w:r>
      <w:r w:rsidR="009A0C3C" w:rsidRPr="00F4334F">
        <w:rPr>
          <w:rFonts w:asciiTheme="minorHAnsi" w:hAnsiTheme="minorHAnsi" w:cstheme="minorHAnsi"/>
          <w:sz w:val="22"/>
          <w:szCs w:val="22"/>
        </w:rPr>
        <w:t xml:space="preserve"> šolske skupnosti 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so izvolili </w:t>
      </w:r>
      <w:r w:rsidR="00926420" w:rsidRPr="00F4334F">
        <w:rPr>
          <w:rFonts w:asciiTheme="minorHAnsi" w:hAnsiTheme="minorHAnsi" w:cstheme="minorHAnsi"/>
          <w:b/>
          <w:sz w:val="22"/>
          <w:szCs w:val="22"/>
        </w:rPr>
        <w:t>Žano Verbič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 iz </w:t>
      </w:r>
      <w:r w:rsidR="00926420" w:rsidRPr="00F4334F">
        <w:rPr>
          <w:rFonts w:asciiTheme="minorHAnsi" w:hAnsiTheme="minorHAnsi" w:cstheme="minorHAnsi"/>
          <w:sz w:val="22"/>
          <w:szCs w:val="22"/>
        </w:rPr>
        <w:t>8</w:t>
      </w:r>
      <w:r w:rsidR="003B4EB8" w:rsidRPr="00F4334F">
        <w:rPr>
          <w:rFonts w:asciiTheme="minorHAnsi" w:hAnsiTheme="minorHAnsi" w:cstheme="minorHAnsi"/>
          <w:sz w:val="22"/>
          <w:szCs w:val="22"/>
        </w:rPr>
        <w:t>. a</w:t>
      </w:r>
      <w:r w:rsidR="00781A9F" w:rsidRPr="00F4334F">
        <w:rPr>
          <w:rFonts w:asciiTheme="minorHAnsi" w:hAnsiTheme="minorHAnsi" w:cstheme="minorHAnsi"/>
          <w:sz w:val="22"/>
          <w:szCs w:val="22"/>
        </w:rPr>
        <w:t>, za p</w:t>
      </w:r>
      <w:r w:rsidR="009551EA" w:rsidRPr="00F4334F">
        <w:rPr>
          <w:rFonts w:asciiTheme="minorHAnsi" w:hAnsiTheme="minorHAnsi" w:cstheme="minorHAnsi"/>
          <w:sz w:val="22"/>
          <w:szCs w:val="22"/>
        </w:rPr>
        <w:t>odpredsednico</w:t>
      </w:r>
      <w:r w:rsidR="003B4EB8"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pa </w:t>
      </w:r>
      <w:r w:rsidR="003B4EB8" w:rsidRPr="00F4334F">
        <w:rPr>
          <w:rFonts w:asciiTheme="minorHAnsi" w:hAnsiTheme="minorHAnsi" w:cstheme="minorHAnsi"/>
          <w:sz w:val="22"/>
          <w:szCs w:val="22"/>
        </w:rPr>
        <w:t xml:space="preserve">je </w:t>
      </w:r>
      <w:r w:rsidR="00781A9F" w:rsidRPr="00F4334F">
        <w:rPr>
          <w:rFonts w:asciiTheme="minorHAnsi" w:hAnsiTheme="minorHAnsi" w:cstheme="minorHAnsi"/>
          <w:sz w:val="22"/>
          <w:szCs w:val="22"/>
        </w:rPr>
        <w:t>bil</w:t>
      </w:r>
      <w:r w:rsidR="009551EA" w:rsidRPr="00F4334F">
        <w:rPr>
          <w:rFonts w:asciiTheme="minorHAnsi" w:hAnsiTheme="minorHAnsi" w:cstheme="minorHAnsi"/>
          <w:sz w:val="22"/>
          <w:szCs w:val="22"/>
        </w:rPr>
        <w:t>a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 izglasovan</w:t>
      </w:r>
      <w:r w:rsidR="009551EA" w:rsidRPr="00F4334F">
        <w:rPr>
          <w:rFonts w:asciiTheme="minorHAnsi" w:hAnsiTheme="minorHAnsi" w:cstheme="minorHAnsi"/>
          <w:sz w:val="22"/>
          <w:szCs w:val="22"/>
        </w:rPr>
        <w:t>a</w:t>
      </w:r>
      <w:r w:rsidR="003B4EB8"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9551EA" w:rsidRPr="00F4334F">
        <w:rPr>
          <w:rFonts w:asciiTheme="minorHAnsi" w:hAnsiTheme="minorHAnsi" w:cstheme="minorHAnsi"/>
          <w:b/>
          <w:sz w:val="22"/>
          <w:szCs w:val="22"/>
        </w:rPr>
        <w:t>Anika Sreš</w:t>
      </w:r>
      <w:r w:rsidR="003B4EB8" w:rsidRPr="00F4334F">
        <w:rPr>
          <w:rFonts w:asciiTheme="minorHAnsi" w:hAnsiTheme="minorHAnsi" w:cstheme="minorHAnsi"/>
          <w:sz w:val="22"/>
          <w:szCs w:val="22"/>
        </w:rPr>
        <w:t xml:space="preserve"> iz </w:t>
      </w:r>
      <w:r w:rsidR="00926420" w:rsidRPr="00F4334F">
        <w:rPr>
          <w:rFonts w:asciiTheme="minorHAnsi" w:hAnsiTheme="minorHAnsi" w:cstheme="minorHAnsi"/>
          <w:sz w:val="22"/>
          <w:szCs w:val="22"/>
        </w:rPr>
        <w:t>9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. </w:t>
      </w:r>
      <w:r w:rsidR="009551EA" w:rsidRPr="00F4334F">
        <w:rPr>
          <w:rFonts w:asciiTheme="minorHAnsi" w:hAnsiTheme="minorHAnsi" w:cstheme="minorHAnsi"/>
          <w:sz w:val="22"/>
          <w:szCs w:val="22"/>
        </w:rPr>
        <w:t>a</w:t>
      </w:r>
      <w:r w:rsidR="00F042F6" w:rsidRPr="00F4334F">
        <w:rPr>
          <w:rFonts w:asciiTheme="minorHAnsi" w:hAnsiTheme="minorHAnsi" w:cstheme="minorHAnsi"/>
          <w:sz w:val="22"/>
          <w:szCs w:val="22"/>
        </w:rPr>
        <w:t>. T</w:t>
      </w:r>
      <w:r w:rsidR="00781A9F" w:rsidRPr="00F4334F">
        <w:rPr>
          <w:rFonts w:asciiTheme="minorHAnsi" w:hAnsiTheme="minorHAnsi" w:cstheme="minorHAnsi"/>
          <w:sz w:val="22"/>
          <w:szCs w:val="22"/>
        </w:rPr>
        <w:t xml:space="preserve">ajnica šolske skupnosti je </w:t>
      </w:r>
      <w:r w:rsidR="00926420" w:rsidRPr="00F4334F">
        <w:rPr>
          <w:rFonts w:asciiTheme="minorHAnsi" w:hAnsiTheme="minorHAnsi" w:cstheme="minorHAnsi"/>
          <w:b/>
          <w:sz w:val="22"/>
          <w:szCs w:val="22"/>
        </w:rPr>
        <w:t>Meta Dremelj</w:t>
      </w:r>
      <w:r w:rsidR="00201DAD" w:rsidRPr="00F43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6862" w:rsidRPr="00F4334F">
        <w:rPr>
          <w:rFonts w:asciiTheme="minorHAnsi" w:hAnsiTheme="minorHAnsi" w:cstheme="minorHAnsi"/>
          <w:sz w:val="22"/>
          <w:szCs w:val="22"/>
        </w:rPr>
        <w:t xml:space="preserve">iz 9. </w:t>
      </w:r>
      <w:r w:rsidR="00926420" w:rsidRPr="00F4334F">
        <w:rPr>
          <w:rFonts w:asciiTheme="minorHAnsi" w:hAnsiTheme="minorHAnsi" w:cstheme="minorHAnsi"/>
          <w:sz w:val="22"/>
          <w:szCs w:val="22"/>
        </w:rPr>
        <w:t>a</w:t>
      </w:r>
      <w:r w:rsidR="00F042F6" w:rsidRPr="00F4334F">
        <w:rPr>
          <w:rFonts w:asciiTheme="minorHAnsi" w:hAnsiTheme="minorHAnsi" w:cstheme="minorHAnsi"/>
          <w:sz w:val="22"/>
          <w:szCs w:val="22"/>
        </w:rPr>
        <w:t>.</w:t>
      </w:r>
    </w:p>
    <w:p w14:paraId="4A03459B" w14:textId="77777777" w:rsidR="00F042F6" w:rsidRPr="00F4334F" w:rsidRDefault="00F042F6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922957" w14:textId="4F1BE0D3" w:rsidR="008A669D" w:rsidRPr="00F4334F" w:rsidRDefault="008A669D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lastRenderedPageBreak/>
        <w:t>Izglasovali so tudi p</w:t>
      </w:r>
      <w:r w:rsidR="00E7423D" w:rsidRPr="00F4334F">
        <w:rPr>
          <w:rFonts w:asciiTheme="minorHAnsi" w:hAnsiTheme="minorHAnsi" w:cstheme="minorHAnsi"/>
          <w:sz w:val="22"/>
          <w:szCs w:val="22"/>
        </w:rPr>
        <w:t xml:space="preserve">redstavnike šolskega parlamenta. To so: </w:t>
      </w:r>
      <w:r w:rsidR="00926420" w:rsidRPr="00F4334F">
        <w:rPr>
          <w:rFonts w:asciiTheme="minorHAnsi" w:hAnsiTheme="minorHAnsi" w:cstheme="minorHAnsi"/>
          <w:sz w:val="22"/>
          <w:szCs w:val="22"/>
        </w:rPr>
        <w:t>Katja Adamlje</w:t>
      </w:r>
      <w:r w:rsidR="00F042F6" w:rsidRPr="00F4334F">
        <w:rPr>
          <w:rFonts w:asciiTheme="minorHAnsi" w:hAnsiTheme="minorHAnsi" w:cstheme="minorHAnsi"/>
          <w:sz w:val="22"/>
          <w:szCs w:val="22"/>
        </w:rPr>
        <w:t xml:space="preserve"> iz 9. r, </w:t>
      </w:r>
      <w:r w:rsidR="00926420" w:rsidRPr="00F4334F">
        <w:rPr>
          <w:rFonts w:asciiTheme="minorHAnsi" w:hAnsiTheme="minorHAnsi" w:cstheme="minorHAnsi"/>
          <w:sz w:val="22"/>
          <w:szCs w:val="22"/>
        </w:rPr>
        <w:t>Matic Šteh</w:t>
      </w:r>
      <w:r w:rsidRPr="00F4334F">
        <w:rPr>
          <w:rFonts w:asciiTheme="minorHAnsi" w:hAnsiTheme="minorHAnsi" w:cstheme="minorHAnsi"/>
          <w:sz w:val="22"/>
          <w:szCs w:val="22"/>
        </w:rPr>
        <w:t xml:space="preserve"> iz 8. r, </w:t>
      </w:r>
      <w:r w:rsidR="00926420" w:rsidRPr="00F4334F">
        <w:rPr>
          <w:rFonts w:asciiTheme="minorHAnsi" w:hAnsiTheme="minorHAnsi" w:cstheme="minorHAnsi"/>
          <w:sz w:val="22"/>
          <w:szCs w:val="22"/>
        </w:rPr>
        <w:t>Neža Zupančič iz 7. r</w:t>
      </w:r>
      <w:r w:rsidR="0032120F" w:rsidRPr="00F4334F">
        <w:rPr>
          <w:rFonts w:asciiTheme="minorHAnsi" w:hAnsiTheme="minorHAnsi" w:cstheme="minorHAnsi"/>
          <w:sz w:val="22"/>
          <w:szCs w:val="22"/>
        </w:rPr>
        <w:t xml:space="preserve">, </w:t>
      </w:r>
      <w:r w:rsidR="00926420" w:rsidRPr="00F4334F">
        <w:rPr>
          <w:rFonts w:asciiTheme="minorHAnsi" w:hAnsiTheme="minorHAnsi" w:cstheme="minorHAnsi"/>
          <w:sz w:val="22"/>
          <w:szCs w:val="22"/>
        </w:rPr>
        <w:t xml:space="preserve">Lea </w:t>
      </w:r>
      <w:proofErr w:type="spellStart"/>
      <w:r w:rsidR="00926420" w:rsidRPr="00F4334F">
        <w:rPr>
          <w:rFonts w:asciiTheme="minorHAnsi" w:hAnsiTheme="minorHAnsi" w:cstheme="minorHAnsi"/>
          <w:sz w:val="22"/>
          <w:szCs w:val="22"/>
        </w:rPr>
        <w:t>Pražnikar</w:t>
      </w:r>
      <w:proofErr w:type="spellEnd"/>
      <w:r w:rsidR="0032120F" w:rsidRPr="00F4334F">
        <w:rPr>
          <w:rFonts w:asciiTheme="minorHAnsi" w:hAnsiTheme="minorHAnsi" w:cstheme="minorHAnsi"/>
          <w:sz w:val="22"/>
          <w:szCs w:val="22"/>
        </w:rPr>
        <w:t xml:space="preserve"> iz 4. r i</w:t>
      </w:r>
      <w:r w:rsidR="00FF6862" w:rsidRPr="00F4334F">
        <w:rPr>
          <w:rFonts w:asciiTheme="minorHAnsi" w:hAnsiTheme="minorHAnsi" w:cstheme="minorHAnsi"/>
          <w:sz w:val="22"/>
          <w:szCs w:val="22"/>
        </w:rPr>
        <w:t>n</w:t>
      </w:r>
      <w:r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926420" w:rsidRPr="00F4334F">
        <w:rPr>
          <w:rFonts w:asciiTheme="minorHAnsi" w:hAnsiTheme="minorHAnsi" w:cstheme="minorHAnsi"/>
          <w:sz w:val="22"/>
          <w:szCs w:val="22"/>
        </w:rPr>
        <w:t>Jaka Bizjak</w:t>
      </w:r>
      <w:r w:rsidRPr="00F4334F">
        <w:rPr>
          <w:rFonts w:asciiTheme="minorHAnsi" w:hAnsiTheme="minorHAnsi" w:cstheme="minorHAnsi"/>
          <w:sz w:val="22"/>
          <w:szCs w:val="22"/>
        </w:rPr>
        <w:t xml:space="preserve"> iz 3. r</w:t>
      </w:r>
      <w:r w:rsidR="00FF6862" w:rsidRPr="00F4334F">
        <w:rPr>
          <w:rFonts w:asciiTheme="minorHAnsi" w:hAnsiTheme="minorHAnsi" w:cstheme="minorHAnsi"/>
          <w:sz w:val="22"/>
          <w:szCs w:val="22"/>
        </w:rPr>
        <w:t xml:space="preserve"> (kot predstavnik</w:t>
      </w:r>
      <w:r w:rsidR="0032120F" w:rsidRPr="00F4334F">
        <w:rPr>
          <w:rFonts w:asciiTheme="minorHAnsi" w:hAnsiTheme="minorHAnsi" w:cstheme="minorHAnsi"/>
          <w:sz w:val="22"/>
          <w:szCs w:val="22"/>
        </w:rPr>
        <w:t xml:space="preserve"> I. triletja).</w:t>
      </w:r>
      <w:r w:rsidR="00FF6862" w:rsidRPr="00F4334F">
        <w:rPr>
          <w:rFonts w:asciiTheme="minorHAnsi" w:hAnsiTheme="minorHAnsi" w:cstheme="minorHAnsi"/>
          <w:sz w:val="22"/>
          <w:szCs w:val="22"/>
        </w:rPr>
        <w:t xml:space="preserve"> </w:t>
      </w:r>
      <w:r w:rsidR="00926420" w:rsidRPr="00F4334F">
        <w:rPr>
          <w:rFonts w:asciiTheme="minorHAnsi" w:hAnsiTheme="minorHAnsi" w:cstheme="minorHAnsi"/>
          <w:sz w:val="22"/>
          <w:szCs w:val="22"/>
        </w:rPr>
        <w:t xml:space="preserve">Predstavnika šolskega parlamenta iz 5. in 6. razreda pa se bo izglasovalo na naslednjem srečanju, saj so določeni oddelki v karantenah. </w:t>
      </w:r>
      <w:r w:rsidR="00FF6862" w:rsidRPr="00F4334F">
        <w:rPr>
          <w:rFonts w:asciiTheme="minorHAnsi" w:hAnsiTheme="minorHAnsi" w:cstheme="minorHAnsi"/>
          <w:sz w:val="22"/>
          <w:szCs w:val="22"/>
        </w:rPr>
        <w:t xml:space="preserve">V šolski parlament so vključeni tudi vsi predstavniki 9. razreda, ki opravljajo naloge predsedstva Šolske skupnosti. </w:t>
      </w:r>
    </w:p>
    <w:p w14:paraId="5448ED3C" w14:textId="77777777" w:rsidR="00794BE4" w:rsidRPr="00F4334F" w:rsidRDefault="00794BE4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12DD2B" w14:textId="5892D020" w:rsidR="00794BE4" w:rsidRPr="00F4334F" w:rsidRDefault="00F4334F" w:rsidP="00F4334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794BE4" w:rsidRPr="00F4334F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CBB8459" w14:textId="3EDF554D" w:rsidR="003B4EB8" w:rsidRPr="00F4334F" w:rsidRDefault="00340A18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>Mentorica je</w:t>
      </w:r>
      <w:r w:rsidR="009A0C3C" w:rsidRPr="00F4334F">
        <w:rPr>
          <w:rFonts w:asciiTheme="minorHAnsi" w:hAnsiTheme="minorHAnsi" w:cstheme="minorHAnsi"/>
          <w:sz w:val="22"/>
          <w:szCs w:val="22"/>
        </w:rPr>
        <w:t xml:space="preserve"> predstavil</w:t>
      </w:r>
      <w:r w:rsidRPr="00F4334F">
        <w:rPr>
          <w:rFonts w:asciiTheme="minorHAnsi" w:hAnsiTheme="minorHAnsi" w:cstheme="minorHAnsi"/>
          <w:sz w:val="22"/>
          <w:szCs w:val="22"/>
        </w:rPr>
        <w:t>a okvirni letni program dela Š</w:t>
      </w:r>
      <w:r w:rsidR="009A0C3C" w:rsidRPr="00F4334F">
        <w:rPr>
          <w:rFonts w:asciiTheme="minorHAnsi" w:hAnsiTheme="minorHAnsi" w:cstheme="minorHAnsi"/>
          <w:sz w:val="22"/>
          <w:szCs w:val="22"/>
        </w:rPr>
        <w:t>olske skupnosti za šolsko leto 20</w:t>
      </w:r>
      <w:r w:rsidR="00F042F6" w:rsidRPr="00F4334F">
        <w:rPr>
          <w:rFonts w:asciiTheme="minorHAnsi" w:hAnsiTheme="minorHAnsi" w:cstheme="minorHAnsi"/>
          <w:sz w:val="22"/>
          <w:szCs w:val="22"/>
        </w:rPr>
        <w:t>2</w:t>
      </w:r>
      <w:r w:rsidR="003854B0" w:rsidRPr="00F4334F">
        <w:rPr>
          <w:rFonts w:asciiTheme="minorHAnsi" w:hAnsiTheme="minorHAnsi" w:cstheme="minorHAnsi"/>
          <w:sz w:val="22"/>
          <w:szCs w:val="22"/>
        </w:rPr>
        <w:t>1</w:t>
      </w:r>
      <w:r w:rsidR="003B4EB8" w:rsidRPr="00F4334F">
        <w:rPr>
          <w:rFonts w:asciiTheme="minorHAnsi" w:hAnsiTheme="minorHAnsi" w:cstheme="minorHAnsi"/>
          <w:sz w:val="22"/>
          <w:szCs w:val="22"/>
        </w:rPr>
        <w:t>/</w:t>
      </w:r>
      <w:r w:rsidR="003854B0" w:rsidRPr="00F4334F">
        <w:rPr>
          <w:rFonts w:asciiTheme="minorHAnsi" w:hAnsiTheme="minorHAnsi" w:cstheme="minorHAnsi"/>
          <w:sz w:val="22"/>
          <w:szCs w:val="22"/>
        </w:rPr>
        <w:t>22</w:t>
      </w:r>
      <w:r w:rsidR="0039671F" w:rsidRPr="00F4334F">
        <w:rPr>
          <w:rFonts w:asciiTheme="minorHAnsi" w:hAnsiTheme="minorHAnsi" w:cstheme="minorHAnsi"/>
          <w:sz w:val="22"/>
          <w:szCs w:val="22"/>
        </w:rPr>
        <w:t xml:space="preserve">. </w:t>
      </w:r>
      <w:r w:rsidR="003B4EB8" w:rsidRPr="00F4334F">
        <w:rPr>
          <w:rFonts w:asciiTheme="minorHAnsi" w:hAnsiTheme="minorHAnsi" w:cstheme="minorHAnsi"/>
          <w:sz w:val="22"/>
          <w:szCs w:val="22"/>
        </w:rPr>
        <w:t>Predstavniki oddelkov so soglasno p</w:t>
      </w:r>
      <w:r w:rsidRPr="00F4334F">
        <w:rPr>
          <w:rFonts w:asciiTheme="minorHAnsi" w:hAnsiTheme="minorHAnsi" w:cstheme="minorHAnsi"/>
          <w:sz w:val="22"/>
          <w:szCs w:val="22"/>
        </w:rPr>
        <w:t>otrdili predviden program dela Š</w:t>
      </w:r>
      <w:r w:rsidR="003B4EB8" w:rsidRPr="00F4334F">
        <w:rPr>
          <w:rFonts w:asciiTheme="minorHAnsi" w:hAnsiTheme="minorHAnsi" w:cstheme="minorHAnsi"/>
          <w:sz w:val="22"/>
          <w:szCs w:val="22"/>
        </w:rPr>
        <w:t>olske skupnosti v šolskem le</w:t>
      </w:r>
      <w:r w:rsidR="00F042F6" w:rsidRPr="00F4334F">
        <w:rPr>
          <w:rFonts w:asciiTheme="minorHAnsi" w:hAnsiTheme="minorHAnsi" w:cstheme="minorHAnsi"/>
          <w:sz w:val="22"/>
          <w:szCs w:val="22"/>
        </w:rPr>
        <w:t>tu 202</w:t>
      </w:r>
      <w:r w:rsidR="003854B0" w:rsidRPr="00F4334F">
        <w:rPr>
          <w:rFonts w:asciiTheme="minorHAnsi" w:hAnsiTheme="minorHAnsi" w:cstheme="minorHAnsi"/>
          <w:sz w:val="22"/>
          <w:szCs w:val="22"/>
        </w:rPr>
        <w:t>1</w:t>
      </w:r>
      <w:r w:rsidR="00F042F6" w:rsidRPr="00F4334F">
        <w:rPr>
          <w:rFonts w:asciiTheme="minorHAnsi" w:hAnsiTheme="minorHAnsi" w:cstheme="minorHAnsi"/>
          <w:sz w:val="22"/>
          <w:szCs w:val="22"/>
        </w:rPr>
        <w:t>/2</w:t>
      </w:r>
      <w:r w:rsidR="003854B0" w:rsidRPr="00F4334F">
        <w:rPr>
          <w:rFonts w:asciiTheme="minorHAnsi" w:hAnsiTheme="minorHAnsi" w:cstheme="minorHAnsi"/>
          <w:sz w:val="22"/>
          <w:szCs w:val="22"/>
        </w:rPr>
        <w:t>2</w:t>
      </w:r>
      <w:r w:rsidR="003B4EB8" w:rsidRPr="00F4334F">
        <w:rPr>
          <w:rFonts w:asciiTheme="minorHAnsi" w:hAnsiTheme="minorHAnsi" w:cstheme="minorHAnsi"/>
          <w:sz w:val="22"/>
          <w:szCs w:val="22"/>
        </w:rPr>
        <w:t>.</w:t>
      </w:r>
    </w:p>
    <w:p w14:paraId="70D14057" w14:textId="77777777" w:rsidR="00340A18" w:rsidRPr="00F4334F" w:rsidRDefault="00F042F6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Mentorica je učence nagovorila, naj v okviru UOS zbirajo predloge za izboljšave. Dogovorimo se, da tudi v letošnjem šolskem letu urejamo oglasno desko – Šolska skupnost, na kateri bodo aktualne informacije. </w:t>
      </w:r>
    </w:p>
    <w:p w14:paraId="269E4D1B" w14:textId="2D3553CA" w:rsidR="00F042F6" w:rsidRPr="00F4334F" w:rsidRDefault="00F042F6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Predstavniki morajo na naslednji UOS sošolcem predstaviti </w:t>
      </w:r>
      <w:r w:rsidR="003854B0" w:rsidRPr="00F4334F">
        <w:rPr>
          <w:rFonts w:asciiTheme="minorHAnsi" w:hAnsiTheme="minorHAnsi" w:cstheme="minorHAnsi"/>
          <w:sz w:val="22"/>
          <w:szCs w:val="22"/>
        </w:rPr>
        <w:t>šolsko skupnost in zbrati predloge  za izboljšavo organizacije vzgoje in izobraževanja na šoli. Nadaljevalo pa se bo tudi s projektom Z roko v roki (povezava prvošolcev z osmošolci).</w:t>
      </w:r>
    </w:p>
    <w:p w14:paraId="2200D642" w14:textId="77777777" w:rsidR="00CB4767" w:rsidRPr="00F4334F" w:rsidRDefault="00CB4767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286677" w14:textId="77777777" w:rsidR="0032120F" w:rsidRPr="00F4334F" w:rsidRDefault="0032120F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EF9775" w14:textId="77777777" w:rsidR="000C20EC" w:rsidRPr="00F4334F" w:rsidRDefault="000C20EC" w:rsidP="00F4334F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7922E23" w14:textId="77777777" w:rsidR="00794BE4" w:rsidRPr="00F4334F" w:rsidRDefault="00794BE4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00A4E6" w14:textId="77777777" w:rsidR="00D07193" w:rsidRPr="00F4334F" w:rsidRDefault="00D07193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C2B72A" w14:textId="2E5BF718" w:rsidR="00794BE4" w:rsidRPr="00F4334F" w:rsidRDefault="00D07193" w:rsidP="00F4334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ab/>
      </w:r>
      <w:r w:rsidRPr="00F4334F">
        <w:rPr>
          <w:rFonts w:asciiTheme="minorHAnsi" w:hAnsiTheme="minorHAnsi" w:cstheme="minorHAnsi"/>
          <w:sz w:val="22"/>
          <w:szCs w:val="22"/>
        </w:rPr>
        <w:tab/>
      </w:r>
      <w:r w:rsidRPr="00F4334F">
        <w:rPr>
          <w:rFonts w:asciiTheme="minorHAnsi" w:hAnsiTheme="minorHAnsi" w:cstheme="minorHAnsi"/>
          <w:sz w:val="22"/>
          <w:szCs w:val="22"/>
        </w:rPr>
        <w:tab/>
      </w:r>
      <w:r w:rsidRPr="00F4334F">
        <w:rPr>
          <w:rFonts w:asciiTheme="minorHAnsi" w:hAnsiTheme="minorHAnsi" w:cstheme="minorHAnsi"/>
          <w:sz w:val="22"/>
          <w:szCs w:val="22"/>
        </w:rPr>
        <w:tab/>
      </w:r>
      <w:r w:rsidRPr="00F4334F">
        <w:rPr>
          <w:rFonts w:asciiTheme="minorHAnsi" w:hAnsiTheme="minorHAnsi" w:cstheme="minorHAnsi"/>
          <w:sz w:val="22"/>
          <w:szCs w:val="22"/>
        </w:rPr>
        <w:tab/>
      </w:r>
      <w:r w:rsidRPr="00F4334F">
        <w:rPr>
          <w:rFonts w:asciiTheme="minorHAnsi" w:hAnsiTheme="minorHAnsi" w:cstheme="minorHAnsi"/>
          <w:sz w:val="22"/>
          <w:szCs w:val="22"/>
        </w:rPr>
        <w:tab/>
        <w:t>Zapisali: Nej</w:t>
      </w:r>
      <w:r w:rsidR="003854B0" w:rsidRPr="00F4334F">
        <w:rPr>
          <w:rFonts w:asciiTheme="minorHAnsi" w:hAnsiTheme="minorHAnsi" w:cstheme="minorHAnsi"/>
          <w:sz w:val="22"/>
          <w:szCs w:val="22"/>
        </w:rPr>
        <w:t>ka Omahen Šikonja in Katarina Kotar</w:t>
      </w:r>
    </w:p>
    <w:p w14:paraId="4DF99528" w14:textId="77777777" w:rsidR="00794BE4" w:rsidRPr="00F4334F" w:rsidRDefault="00794BE4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C03A2" w14:textId="77777777" w:rsidR="00B874B1" w:rsidRPr="00F4334F" w:rsidRDefault="00B874B1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845177" w14:textId="77777777" w:rsidR="00D07193" w:rsidRPr="00F4334F" w:rsidRDefault="00D07193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362690" w14:textId="6166B4CD" w:rsidR="00794BE4" w:rsidRPr="00F4334F" w:rsidRDefault="009749C0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34F">
        <w:rPr>
          <w:rFonts w:asciiTheme="minorHAnsi" w:hAnsiTheme="minorHAnsi" w:cstheme="minorHAnsi"/>
          <w:sz w:val="22"/>
          <w:szCs w:val="22"/>
        </w:rPr>
        <w:t xml:space="preserve">Šentvid pri Stični, </w:t>
      </w:r>
      <w:r w:rsidR="003854B0" w:rsidRPr="00F4334F">
        <w:rPr>
          <w:rFonts w:asciiTheme="minorHAnsi" w:hAnsiTheme="minorHAnsi" w:cstheme="minorHAnsi"/>
          <w:sz w:val="22"/>
          <w:szCs w:val="22"/>
        </w:rPr>
        <w:t>11. 10</w:t>
      </w:r>
      <w:r w:rsidR="00144009" w:rsidRPr="00F4334F">
        <w:rPr>
          <w:rFonts w:asciiTheme="minorHAnsi" w:hAnsiTheme="minorHAnsi" w:cstheme="minorHAnsi"/>
          <w:sz w:val="22"/>
          <w:szCs w:val="22"/>
        </w:rPr>
        <w:t>. 202</w:t>
      </w:r>
      <w:r w:rsidR="003854B0" w:rsidRPr="00F4334F">
        <w:rPr>
          <w:rFonts w:asciiTheme="minorHAnsi" w:hAnsiTheme="minorHAnsi" w:cstheme="minorHAnsi"/>
          <w:sz w:val="22"/>
          <w:szCs w:val="22"/>
        </w:rPr>
        <w:t>1</w:t>
      </w:r>
      <w:r w:rsidR="00EE2BF9" w:rsidRPr="00F4334F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8721E1B" w14:textId="77777777" w:rsidR="0017178C" w:rsidRPr="00F4334F" w:rsidRDefault="0017178C" w:rsidP="00F433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7178C" w:rsidRPr="00F4334F" w:rsidSect="00F4334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B26F" w14:textId="77777777" w:rsidR="00F4334F" w:rsidRDefault="00F4334F" w:rsidP="00F4334F">
      <w:pPr>
        <w:spacing w:line="240" w:lineRule="auto"/>
      </w:pPr>
      <w:r>
        <w:separator/>
      </w:r>
    </w:p>
  </w:endnote>
  <w:endnote w:type="continuationSeparator" w:id="0">
    <w:p w14:paraId="3EC97225" w14:textId="77777777" w:rsidR="00F4334F" w:rsidRDefault="00F4334F" w:rsidP="00F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38DB" w14:textId="77777777" w:rsidR="00F4334F" w:rsidRDefault="00F4334F" w:rsidP="00F4334F">
      <w:pPr>
        <w:spacing w:line="240" w:lineRule="auto"/>
      </w:pPr>
      <w:r>
        <w:separator/>
      </w:r>
    </w:p>
  </w:footnote>
  <w:footnote w:type="continuationSeparator" w:id="0">
    <w:p w14:paraId="617487DF" w14:textId="77777777" w:rsidR="00F4334F" w:rsidRDefault="00F4334F" w:rsidP="00F43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4CDA" w14:textId="2788772F" w:rsidR="00F4334F" w:rsidRDefault="00F4334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0FE92" wp14:editId="589E0F26">
          <wp:simplePos x="0" y="0"/>
          <wp:positionH relativeFrom="margin">
            <wp:posOffset>-723900</wp:posOffset>
          </wp:positionH>
          <wp:positionV relativeFrom="paragraph">
            <wp:posOffset>-248285</wp:posOffset>
          </wp:positionV>
          <wp:extent cx="7175500" cy="1061085"/>
          <wp:effectExtent l="0" t="0" r="6350" b="5715"/>
          <wp:wrapThrough wrapText="bothSides">
            <wp:wrapPolygon edited="0">
              <wp:start x="0" y="0"/>
              <wp:lineTo x="0" y="21329"/>
              <wp:lineTo x="21562" y="21329"/>
              <wp:lineTo x="21562" y="0"/>
              <wp:lineTo x="0" y="0"/>
            </wp:wrapPolygon>
          </wp:wrapThrough>
          <wp:docPr id="23" name="Picture 2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D8"/>
    <w:multiLevelType w:val="hybridMultilevel"/>
    <w:tmpl w:val="606EBC10"/>
    <w:lvl w:ilvl="0" w:tplc="248201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37D5"/>
    <w:multiLevelType w:val="hybridMultilevel"/>
    <w:tmpl w:val="6F2EA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22C19"/>
    <w:multiLevelType w:val="hybridMultilevel"/>
    <w:tmpl w:val="D6CE24F0"/>
    <w:lvl w:ilvl="0" w:tplc="8BFC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6F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3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A0972">
      <w:start w:val="150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E6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0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9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7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8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00A91"/>
    <w:multiLevelType w:val="hybridMultilevel"/>
    <w:tmpl w:val="41E20FEC"/>
    <w:lvl w:ilvl="0" w:tplc="99B2E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666072">
    <w:abstractNumId w:val="1"/>
  </w:num>
  <w:num w:numId="2" w16cid:durableId="998846158">
    <w:abstractNumId w:val="3"/>
  </w:num>
  <w:num w:numId="3" w16cid:durableId="1669749207">
    <w:abstractNumId w:val="0"/>
  </w:num>
  <w:num w:numId="4" w16cid:durableId="194295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9D"/>
    <w:rsid w:val="00000A55"/>
    <w:rsid w:val="000019DB"/>
    <w:rsid w:val="00004316"/>
    <w:rsid w:val="00014E55"/>
    <w:rsid w:val="00015FB6"/>
    <w:rsid w:val="00016DEA"/>
    <w:rsid w:val="000216BA"/>
    <w:rsid w:val="00023872"/>
    <w:rsid w:val="00023B3A"/>
    <w:rsid w:val="00023ECF"/>
    <w:rsid w:val="00024CBD"/>
    <w:rsid w:val="00026525"/>
    <w:rsid w:val="00027F97"/>
    <w:rsid w:val="00030ABC"/>
    <w:rsid w:val="00033E56"/>
    <w:rsid w:val="00033F85"/>
    <w:rsid w:val="000356C2"/>
    <w:rsid w:val="00036CC1"/>
    <w:rsid w:val="00042E43"/>
    <w:rsid w:val="00043856"/>
    <w:rsid w:val="00054168"/>
    <w:rsid w:val="00067150"/>
    <w:rsid w:val="00067A10"/>
    <w:rsid w:val="00074A1F"/>
    <w:rsid w:val="000821EA"/>
    <w:rsid w:val="000830C3"/>
    <w:rsid w:val="000847FF"/>
    <w:rsid w:val="000850E6"/>
    <w:rsid w:val="000867A0"/>
    <w:rsid w:val="0009035F"/>
    <w:rsid w:val="00092883"/>
    <w:rsid w:val="00093131"/>
    <w:rsid w:val="00093978"/>
    <w:rsid w:val="000A1727"/>
    <w:rsid w:val="000C20EC"/>
    <w:rsid w:val="000D2995"/>
    <w:rsid w:val="000D4DEE"/>
    <w:rsid w:val="000D6B2D"/>
    <w:rsid w:val="000E3939"/>
    <w:rsid w:val="000F084D"/>
    <w:rsid w:val="000F224C"/>
    <w:rsid w:val="000F2A37"/>
    <w:rsid w:val="00101A47"/>
    <w:rsid w:val="00103549"/>
    <w:rsid w:val="00106529"/>
    <w:rsid w:val="00107221"/>
    <w:rsid w:val="00107267"/>
    <w:rsid w:val="00110677"/>
    <w:rsid w:val="00111431"/>
    <w:rsid w:val="0011412D"/>
    <w:rsid w:val="00124713"/>
    <w:rsid w:val="00126CDD"/>
    <w:rsid w:val="00130772"/>
    <w:rsid w:val="00132413"/>
    <w:rsid w:val="00137128"/>
    <w:rsid w:val="00143503"/>
    <w:rsid w:val="00144009"/>
    <w:rsid w:val="0014640C"/>
    <w:rsid w:val="001527E1"/>
    <w:rsid w:val="00156887"/>
    <w:rsid w:val="00156A6E"/>
    <w:rsid w:val="00157977"/>
    <w:rsid w:val="00160212"/>
    <w:rsid w:val="00161912"/>
    <w:rsid w:val="0016229E"/>
    <w:rsid w:val="00164578"/>
    <w:rsid w:val="001658FA"/>
    <w:rsid w:val="001662FC"/>
    <w:rsid w:val="0017178C"/>
    <w:rsid w:val="0017310A"/>
    <w:rsid w:val="00176F12"/>
    <w:rsid w:val="001774A9"/>
    <w:rsid w:val="00181483"/>
    <w:rsid w:val="00186DED"/>
    <w:rsid w:val="00190773"/>
    <w:rsid w:val="001972B6"/>
    <w:rsid w:val="001A1828"/>
    <w:rsid w:val="001A4B98"/>
    <w:rsid w:val="001B1FE0"/>
    <w:rsid w:val="001C4F53"/>
    <w:rsid w:val="001D58BD"/>
    <w:rsid w:val="001D684F"/>
    <w:rsid w:val="001D7F49"/>
    <w:rsid w:val="001E01E4"/>
    <w:rsid w:val="001E294A"/>
    <w:rsid w:val="001E31F5"/>
    <w:rsid w:val="001E3896"/>
    <w:rsid w:val="001E6B21"/>
    <w:rsid w:val="001F0D26"/>
    <w:rsid w:val="00201DAD"/>
    <w:rsid w:val="00207BBD"/>
    <w:rsid w:val="00207E67"/>
    <w:rsid w:val="0021290F"/>
    <w:rsid w:val="002139FB"/>
    <w:rsid w:val="00217D88"/>
    <w:rsid w:val="00220F98"/>
    <w:rsid w:val="002225C4"/>
    <w:rsid w:val="002309F1"/>
    <w:rsid w:val="00232BFC"/>
    <w:rsid w:val="00245891"/>
    <w:rsid w:val="00254997"/>
    <w:rsid w:val="00255381"/>
    <w:rsid w:val="0025551E"/>
    <w:rsid w:val="002617C1"/>
    <w:rsid w:val="00262BC3"/>
    <w:rsid w:val="00263EB0"/>
    <w:rsid w:val="00264700"/>
    <w:rsid w:val="00265264"/>
    <w:rsid w:val="0026582A"/>
    <w:rsid w:val="002678F2"/>
    <w:rsid w:val="00271695"/>
    <w:rsid w:val="00271964"/>
    <w:rsid w:val="00271B8E"/>
    <w:rsid w:val="0027539F"/>
    <w:rsid w:val="00276514"/>
    <w:rsid w:val="00280EB6"/>
    <w:rsid w:val="00294692"/>
    <w:rsid w:val="00294E8F"/>
    <w:rsid w:val="00295A29"/>
    <w:rsid w:val="00297485"/>
    <w:rsid w:val="00297863"/>
    <w:rsid w:val="002A1177"/>
    <w:rsid w:val="002A310D"/>
    <w:rsid w:val="002B1545"/>
    <w:rsid w:val="002B37BB"/>
    <w:rsid w:val="002B3A3D"/>
    <w:rsid w:val="002B70B7"/>
    <w:rsid w:val="002C1BB2"/>
    <w:rsid w:val="002C342F"/>
    <w:rsid w:val="002C7C74"/>
    <w:rsid w:val="002D3F96"/>
    <w:rsid w:val="002E0BBC"/>
    <w:rsid w:val="002E13B5"/>
    <w:rsid w:val="002E49AD"/>
    <w:rsid w:val="002E6E08"/>
    <w:rsid w:val="002F00A8"/>
    <w:rsid w:val="002F2165"/>
    <w:rsid w:val="002F2ECB"/>
    <w:rsid w:val="00301261"/>
    <w:rsid w:val="00303FE3"/>
    <w:rsid w:val="003065C1"/>
    <w:rsid w:val="00312DAE"/>
    <w:rsid w:val="00313E48"/>
    <w:rsid w:val="003141AD"/>
    <w:rsid w:val="00316502"/>
    <w:rsid w:val="00320F56"/>
    <w:rsid w:val="0032120F"/>
    <w:rsid w:val="00325A3C"/>
    <w:rsid w:val="00334FAD"/>
    <w:rsid w:val="003365F6"/>
    <w:rsid w:val="0033754F"/>
    <w:rsid w:val="0034007D"/>
    <w:rsid w:val="00340A18"/>
    <w:rsid w:val="00340A5B"/>
    <w:rsid w:val="00341F65"/>
    <w:rsid w:val="00343BCA"/>
    <w:rsid w:val="0034514F"/>
    <w:rsid w:val="00346481"/>
    <w:rsid w:val="0035083E"/>
    <w:rsid w:val="00355A61"/>
    <w:rsid w:val="0036052C"/>
    <w:rsid w:val="00361A2B"/>
    <w:rsid w:val="00365E1D"/>
    <w:rsid w:val="003665BD"/>
    <w:rsid w:val="0036698C"/>
    <w:rsid w:val="00366A5A"/>
    <w:rsid w:val="003713E7"/>
    <w:rsid w:val="00371D31"/>
    <w:rsid w:val="00372CAE"/>
    <w:rsid w:val="003757C1"/>
    <w:rsid w:val="00380343"/>
    <w:rsid w:val="00380B5C"/>
    <w:rsid w:val="00383BD0"/>
    <w:rsid w:val="003854B0"/>
    <w:rsid w:val="00385A2C"/>
    <w:rsid w:val="00391AD3"/>
    <w:rsid w:val="0039671F"/>
    <w:rsid w:val="003A02E4"/>
    <w:rsid w:val="003A09A2"/>
    <w:rsid w:val="003A1E04"/>
    <w:rsid w:val="003A28A7"/>
    <w:rsid w:val="003A45C7"/>
    <w:rsid w:val="003A55D3"/>
    <w:rsid w:val="003A7949"/>
    <w:rsid w:val="003A7D8A"/>
    <w:rsid w:val="003B3C14"/>
    <w:rsid w:val="003B4652"/>
    <w:rsid w:val="003B4EA3"/>
    <w:rsid w:val="003B4EB8"/>
    <w:rsid w:val="003B6132"/>
    <w:rsid w:val="003C0E73"/>
    <w:rsid w:val="003C32EA"/>
    <w:rsid w:val="003E669A"/>
    <w:rsid w:val="003E790F"/>
    <w:rsid w:val="003F0B2E"/>
    <w:rsid w:val="003F15B2"/>
    <w:rsid w:val="003F1AA3"/>
    <w:rsid w:val="003F2B3C"/>
    <w:rsid w:val="003F315B"/>
    <w:rsid w:val="003F62E9"/>
    <w:rsid w:val="003F688A"/>
    <w:rsid w:val="00400FCD"/>
    <w:rsid w:val="00407A04"/>
    <w:rsid w:val="004127E2"/>
    <w:rsid w:val="00413E2C"/>
    <w:rsid w:val="00414996"/>
    <w:rsid w:val="00432042"/>
    <w:rsid w:val="004332DD"/>
    <w:rsid w:val="004362BB"/>
    <w:rsid w:val="00436AB0"/>
    <w:rsid w:val="00437E5E"/>
    <w:rsid w:val="00444392"/>
    <w:rsid w:val="0044684A"/>
    <w:rsid w:val="0044728F"/>
    <w:rsid w:val="00453656"/>
    <w:rsid w:val="0045400C"/>
    <w:rsid w:val="00460BD0"/>
    <w:rsid w:val="004647E2"/>
    <w:rsid w:val="004654D7"/>
    <w:rsid w:val="00472F2D"/>
    <w:rsid w:val="004750EC"/>
    <w:rsid w:val="00476A54"/>
    <w:rsid w:val="004803E2"/>
    <w:rsid w:val="004914B9"/>
    <w:rsid w:val="00493BA5"/>
    <w:rsid w:val="004A15F3"/>
    <w:rsid w:val="004A1B72"/>
    <w:rsid w:val="004A6E79"/>
    <w:rsid w:val="004A71C2"/>
    <w:rsid w:val="004B14C0"/>
    <w:rsid w:val="004B1C47"/>
    <w:rsid w:val="004B1E56"/>
    <w:rsid w:val="004B446E"/>
    <w:rsid w:val="004B4660"/>
    <w:rsid w:val="004B511A"/>
    <w:rsid w:val="004C10E7"/>
    <w:rsid w:val="004C1A8D"/>
    <w:rsid w:val="004D08A2"/>
    <w:rsid w:val="004D1D97"/>
    <w:rsid w:val="004D2454"/>
    <w:rsid w:val="004D33BC"/>
    <w:rsid w:val="004D362F"/>
    <w:rsid w:val="004D6301"/>
    <w:rsid w:val="004E0CF3"/>
    <w:rsid w:val="004E36F2"/>
    <w:rsid w:val="004E42FF"/>
    <w:rsid w:val="004E65C8"/>
    <w:rsid w:val="004E7E86"/>
    <w:rsid w:val="004F5F33"/>
    <w:rsid w:val="0050196B"/>
    <w:rsid w:val="00501CBE"/>
    <w:rsid w:val="00502D53"/>
    <w:rsid w:val="00504A83"/>
    <w:rsid w:val="00511B49"/>
    <w:rsid w:val="005126D5"/>
    <w:rsid w:val="005144AE"/>
    <w:rsid w:val="005148B5"/>
    <w:rsid w:val="00515B2E"/>
    <w:rsid w:val="00524FB7"/>
    <w:rsid w:val="00525619"/>
    <w:rsid w:val="005276F4"/>
    <w:rsid w:val="005324B4"/>
    <w:rsid w:val="00534155"/>
    <w:rsid w:val="00537588"/>
    <w:rsid w:val="00537A85"/>
    <w:rsid w:val="00547449"/>
    <w:rsid w:val="0054748B"/>
    <w:rsid w:val="00547775"/>
    <w:rsid w:val="005509F7"/>
    <w:rsid w:val="0055335A"/>
    <w:rsid w:val="005534DE"/>
    <w:rsid w:val="0055362A"/>
    <w:rsid w:val="00553E7E"/>
    <w:rsid w:val="00567497"/>
    <w:rsid w:val="00571F1C"/>
    <w:rsid w:val="00572872"/>
    <w:rsid w:val="00574921"/>
    <w:rsid w:val="005837DE"/>
    <w:rsid w:val="00583CE3"/>
    <w:rsid w:val="005900F8"/>
    <w:rsid w:val="005915B0"/>
    <w:rsid w:val="005923E1"/>
    <w:rsid w:val="00595624"/>
    <w:rsid w:val="005A0E59"/>
    <w:rsid w:val="005A1EBE"/>
    <w:rsid w:val="005A338C"/>
    <w:rsid w:val="005A6D93"/>
    <w:rsid w:val="005B2FED"/>
    <w:rsid w:val="005C583B"/>
    <w:rsid w:val="005D12B2"/>
    <w:rsid w:val="005D3303"/>
    <w:rsid w:val="005D393F"/>
    <w:rsid w:val="005D7667"/>
    <w:rsid w:val="005D7737"/>
    <w:rsid w:val="005E08F4"/>
    <w:rsid w:val="005F2836"/>
    <w:rsid w:val="005F53B7"/>
    <w:rsid w:val="005F5CDC"/>
    <w:rsid w:val="0060086A"/>
    <w:rsid w:val="006010CC"/>
    <w:rsid w:val="00610F9A"/>
    <w:rsid w:val="0061345C"/>
    <w:rsid w:val="00620C91"/>
    <w:rsid w:val="00623167"/>
    <w:rsid w:val="00623D1D"/>
    <w:rsid w:val="00626CBB"/>
    <w:rsid w:val="006402AD"/>
    <w:rsid w:val="006403E6"/>
    <w:rsid w:val="00642DA5"/>
    <w:rsid w:val="00643AE1"/>
    <w:rsid w:val="0064444B"/>
    <w:rsid w:val="00647AE6"/>
    <w:rsid w:val="00652D99"/>
    <w:rsid w:val="00654CCC"/>
    <w:rsid w:val="00655B05"/>
    <w:rsid w:val="00662492"/>
    <w:rsid w:val="006639C7"/>
    <w:rsid w:val="006703AC"/>
    <w:rsid w:val="00671185"/>
    <w:rsid w:val="00674E3F"/>
    <w:rsid w:val="00680C3E"/>
    <w:rsid w:val="0068365E"/>
    <w:rsid w:val="00685B5C"/>
    <w:rsid w:val="0069027E"/>
    <w:rsid w:val="00690D86"/>
    <w:rsid w:val="0069372F"/>
    <w:rsid w:val="00696439"/>
    <w:rsid w:val="006A4F7D"/>
    <w:rsid w:val="006A5602"/>
    <w:rsid w:val="006A6B2E"/>
    <w:rsid w:val="006B6B16"/>
    <w:rsid w:val="006C2EBC"/>
    <w:rsid w:val="006C61C2"/>
    <w:rsid w:val="006D09CD"/>
    <w:rsid w:val="006D78F8"/>
    <w:rsid w:val="006E218D"/>
    <w:rsid w:val="006E7AB1"/>
    <w:rsid w:val="006F1D53"/>
    <w:rsid w:val="006F6A77"/>
    <w:rsid w:val="00701249"/>
    <w:rsid w:val="00701642"/>
    <w:rsid w:val="00705B15"/>
    <w:rsid w:val="007119D2"/>
    <w:rsid w:val="007121B0"/>
    <w:rsid w:val="007125A8"/>
    <w:rsid w:val="00714D92"/>
    <w:rsid w:val="007369A7"/>
    <w:rsid w:val="00740CB9"/>
    <w:rsid w:val="00741887"/>
    <w:rsid w:val="00743920"/>
    <w:rsid w:val="00750B90"/>
    <w:rsid w:val="007544C6"/>
    <w:rsid w:val="007553EA"/>
    <w:rsid w:val="00762384"/>
    <w:rsid w:val="00765A4F"/>
    <w:rsid w:val="00770A70"/>
    <w:rsid w:val="00772BFB"/>
    <w:rsid w:val="00780C99"/>
    <w:rsid w:val="00781A9F"/>
    <w:rsid w:val="00783EB3"/>
    <w:rsid w:val="00786AB3"/>
    <w:rsid w:val="00793E50"/>
    <w:rsid w:val="00794BE4"/>
    <w:rsid w:val="007A14BD"/>
    <w:rsid w:val="007B264A"/>
    <w:rsid w:val="007B2CCA"/>
    <w:rsid w:val="007B3A12"/>
    <w:rsid w:val="007B420F"/>
    <w:rsid w:val="007B559A"/>
    <w:rsid w:val="007B74A0"/>
    <w:rsid w:val="007C1024"/>
    <w:rsid w:val="007C3E58"/>
    <w:rsid w:val="007C6009"/>
    <w:rsid w:val="007D156F"/>
    <w:rsid w:val="007D1DE5"/>
    <w:rsid w:val="007D4B91"/>
    <w:rsid w:val="007D5D6E"/>
    <w:rsid w:val="007E335C"/>
    <w:rsid w:val="007E33EF"/>
    <w:rsid w:val="007E47DE"/>
    <w:rsid w:val="007E4CDC"/>
    <w:rsid w:val="007E6827"/>
    <w:rsid w:val="007E6C7A"/>
    <w:rsid w:val="007F1802"/>
    <w:rsid w:val="007F2551"/>
    <w:rsid w:val="007F5FED"/>
    <w:rsid w:val="007F664A"/>
    <w:rsid w:val="007F6ADF"/>
    <w:rsid w:val="008009F2"/>
    <w:rsid w:val="00806882"/>
    <w:rsid w:val="00807D9D"/>
    <w:rsid w:val="00810A76"/>
    <w:rsid w:val="00810DB5"/>
    <w:rsid w:val="008277FB"/>
    <w:rsid w:val="0083449E"/>
    <w:rsid w:val="00842D6F"/>
    <w:rsid w:val="00846F37"/>
    <w:rsid w:val="00861AD9"/>
    <w:rsid w:val="008656C1"/>
    <w:rsid w:val="008709D1"/>
    <w:rsid w:val="00871E5F"/>
    <w:rsid w:val="00872217"/>
    <w:rsid w:val="00880A66"/>
    <w:rsid w:val="0088142A"/>
    <w:rsid w:val="00883F07"/>
    <w:rsid w:val="00885D8D"/>
    <w:rsid w:val="008917A4"/>
    <w:rsid w:val="0089253A"/>
    <w:rsid w:val="00892EAE"/>
    <w:rsid w:val="008A29D8"/>
    <w:rsid w:val="008A35BC"/>
    <w:rsid w:val="008A4225"/>
    <w:rsid w:val="008A5B14"/>
    <w:rsid w:val="008A669D"/>
    <w:rsid w:val="008B3A36"/>
    <w:rsid w:val="008B7330"/>
    <w:rsid w:val="008C0BF1"/>
    <w:rsid w:val="008C4600"/>
    <w:rsid w:val="008C651C"/>
    <w:rsid w:val="008D2A91"/>
    <w:rsid w:val="008D3770"/>
    <w:rsid w:val="008D7444"/>
    <w:rsid w:val="008D7EE1"/>
    <w:rsid w:val="008E0894"/>
    <w:rsid w:val="008E35EA"/>
    <w:rsid w:val="008E3B62"/>
    <w:rsid w:val="008E5244"/>
    <w:rsid w:val="008F2D53"/>
    <w:rsid w:val="008F3DC0"/>
    <w:rsid w:val="008F6E6B"/>
    <w:rsid w:val="008F76D5"/>
    <w:rsid w:val="008F7C8A"/>
    <w:rsid w:val="00900CDC"/>
    <w:rsid w:val="00901F2E"/>
    <w:rsid w:val="00905C31"/>
    <w:rsid w:val="00906B5E"/>
    <w:rsid w:val="009074B5"/>
    <w:rsid w:val="00907B18"/>
    <w:rsid w:val="009115AD"/>
    <w:rsid w:val="00915FDD"/>
    <w:rsid w:val="009230AD"/>
    <w:rsid w:val="00924D3C"/>
    <w:rsid w:val="00926420"/>
    <w:rsid w:val="0093393B"/>
    <w:rsid w:val="0093477D"/>
    <w:rsid w:val="009347E4"/>
    <w:rsid w:val="00935D61"/>
    <w:rsid w:val="009423CA"/>
    <w:rsid w:val="00943A44"/>
    <w:rsid w:val="00943E32"/>
    <w:rsid w:val="009506E3"/>
    <w:rsid w:val="00950850"/>
    <w:rsid w:val="009551EA"/>
    <w:rsid w:val="009606DA"/>
    <w:rsid w:val="00963B67"/>
    <w:rsid w:val="00963BAB"/>
    <w:rsid w:val="00964C53"/>
    <w:rsid w:val="00965893"/>
    <w:rsid w:val="009668DF"/>
    <w:rsid w:val="00973A64"/>
    <w:rsid w:val="00973CD1"/>
    <w:rsid w:val="009744A3"/>
    <w:rsid w:val="009749C0"/>
    <w:rsid w:val="00974AFE"/>
    <w:rsid w:val="00975D2B"/>
    <w:rsid w:val="00975FA8"/>
    <w:rsid w:val="009767D2"/>
    <w:rsid w:val="0098497E"/>
    <w:rsid w:val="00985747"/>
    <w:rsid w:val="00987520"/>
    <w:rsid w:val="0099175C"/>
    <w:rsid w:val="009928F9"/>
    <w:rsid w:val="00994D8A"/>
    <w:rsid w:val="0099675E"/>
    <w:rsid w:val="0099740E"/>
    <w:rsid w:val="009A0C3C"/>
    <w:rsid w:val="009A1CBB"/>
    <w:rsid w:val="009A5A09"/>
    <w:rsid w:val="009B0D51"/>
    <w:rsid w:val="009B171C"/>
    <w:rsid w:val="009B2EEE"/>
    <w:rsid w:val="009C25DE"/>
    <w:rsid w:val="009C3B4A"/>
    <w:rsid w:val="009C4DF9"/>
    <w:rsid w:val="009C5B62"/>
    <w:rsid w:val="009D0867"/>
    <w:rsid w:val="009D23FA"/>
    <w:rsid w:val="009D30C0"/>
    <w:rsid w:val="009D53FF"/>
    <w:rsid w:val="009D67A2"/>
    <w:rsid w:val="009D7CD5"/>
    <w:rsid w:val="009D7E70"/>
    <w:rsid w:val="009E7329"/>
    <w:rsid w:val="009F61DB"/>
    <w:rsid w:val="00A02649"/>
    <w:rsid w:val="00A043B6"/>
    <w:rsid w:val="00A05786"/>
    <w:rsid w:val="00A14DF3"/>
    <w:rsid w:val="00A1630B"/>
    <w:rsid w:val="00A17ED9"/>
    <w:rsid w:val="00A23337"/>
    <w:rsid w:val="00A23F55"/>
    <w:rsid w:val="00A258C6"/>
    <w:rsid w:val="00A276EB"/>
    <w:rsid w:val="00A3339C"/>
    <w:rsid w:val="00A374C9"/>
    <w:rsid w:val="00A41EC7"/>
    <w:rsid w:val="00A439F5"/>
    <w:rsid w:val="00A4573B"/>
    <w:rsid w:val="00A47AAA"/>
    <w:rsid w:val="00A5133E"/>
    <w:rsid w:val="00A530EE"/>
    <w:rsid w:val="00A66A39"/>
    <w:rsid w:val="00A7108B"/>
    <w:rsid w:val="00A71DED"/>
    <w:rsid w:val="00A7443F"/>
    <w:rsid w:val="00A75A0E"/>
    <w:rsid w:val="00A77028"/>
    <w:rsid w:val="00A77932"/>
    <w:rsid w:val="00A83A08"/>
    <w:rsid w:val="00A84370"/>
    <w:rsid w:val="00A86B11"/>
    <w:rsid w:val="00A876E9"/>
    <w:rsid w:val="00A87CE6"/>
    <w:rsid w:val="00A90AFC"/>
    <w:rsid w:val="00A933EF"/>
    <w:rsid w:val="00A94174"/>
    <w:rsid w:val="00A96A6C"/>
    <w:rsid w:val="00AA4E10"/>
    <w:rsid w:val="00AA756F"/>
    <w:rsid w:val="00AB0287"/>
    <w:rsid w:val="00AB0F68"/>
    <w:rsid w:val="00AB47E8"/>
    <w:rsid w:val="00AB4EE2"/>
    <w:rsid w:val="00AB63E5"/>
    <w:rsid w:val="00AB6A36"/>
    <w:rsid w:val="00AB6BFC"/>
    <w:rsid w:val="00AC1833"/>
    <w:rsid w:val="00AC4F9D"/>
    <w:rsid w:val="00AC79F2"/>
    <w:rsid w:val="00AD069A"/>
    <w:rsid w:val="00AD0D1E"/>
    <w:rsid w:val="00AD2906"/>
    <w:rsid w:val="00AD7CCC"/>
    <w:rsid w:val="00AE30E9"/>
    <w:rsid w:val="00AE3AEF"/>
    <w:rsid w:val="00AE4C4E"/>
    <w:rsid w:val="00AE5082"/>
    <w:rsid w:val="00AE5C05"/>
    <w:rsid w:val="00AE6480"/>
    <w:rsid w:val="00AF0E99"/>
    <w:rsid w:val="00B0799F"/>
    <w:rsid w:val="00B1274D"/>
    <w:rsid w:val="00B12BA3"/>
    <w:rsid w:val="00B12E0A"/>
    <w:rsid w:val="00B1350A"/>
    <w:rsid w:val="00B13DEC"/>
    <w:rsid w:val="00B142B5"/>
    <w:rsid w:val="00B21805"/>
    <w:rsid w:val="00B21B06"/>
    <w:rsid w:val="00B2426B"/>
    <w:rsid w:val="00B2617E"/>
    <w:rsid w:val="00B2694E"/>
    <w:rsid w:val="00B342D8"/>
    <w:rsid w:val="00B344B1"/>
    <w:rsid w:val="00B366C2"/>
    <w:rsid w:val="00B36C2F"/>
    <w:rsid w:val="00B37DC7"/>
    <w:rsid w:val="00B4067A"/>
    <w:rsid w:val="00B414BA"/>
    <w:rsid w:val="00B42D32"/>
    <w:rsid w:val="00B45A0C"/>
    <w:rsid w:val="00B50638"/>
    <w:rsid w:val="00B50822"/>
    <w:rsid w:val="00B534B0"/>
    <w:rsid w:val="00B540E6"/>
    <w:rsid w:val="00B549DE"/>
    <w:rsid w:val="00B55EBC"/>
    <w:rsid w:val="00B564B1"/>
    <w:rsid w:val="00B570C5"/>
    <w:rsid w:val="00B577B8"/>
    <w:rsid w:val="00B60108"/>
    <w:rsid w:val="00B654B9"/>
    <w:rsid w:val="00B67021"/>
    <w:rsid w:val="00B67F61"/>
    <w:rsid w:val="00B7479B"/>
    <w:rsid w:val="00B76576"/>
    <w:rsid w:val="00B77692"/>
    <w:rsid w:val="00B801E9"/>
    <w:rsid w:val="00B83419"/>
    <w:rsid w:val="00B86018"/>
    <w:rsid w:val="00B86DA4"/>
    <w:rsid w:val="00B874B1"/>
    <w:rsid w:val="00B90AC8"/>
    <w:rsid w:val="00BA2C34"/>
    <w:rsid w:val="00BA5E1A"/>
    <w:rsid w:val="00BA5F14"/>
    <w:rsid w:val="00BB1ABB"/>
    <w:rsid w:val="00BB20C0"/>
    <w:rsid w:val="00BB4651"/>
    <w:rsid w:val="00BB58C4"/>
    <w:rsid w:val="00BD2E22"/>
    <w:rsid w:val="00BD3B20"/>
    <w:rsid w:val="00BD3D4A"/>
    <w:rsid w:val="00BD6EA2"/>
    <w:rsid w:val="00BD7BBE"/>
    <w:rsid w:val="00BE23C7"/>
    <w:rsid w:val="00BF0533"/>
    <w:rsid w:val="00BF423F"/>
    <w:rsid w:val="00BF544D"/>
    <w:rsid w:val="00BF5C77"/>
    <w:rsid w:val="00C007A8"/>
    <w:rsid w:val="00C03399"/>
    <w:rsid w:val="00C052E2"/>
    <w:rsid w:val="00C06410"/>
    <w:rsid w:val="00C067A3"/>
    <w:rsid w:val="00C0779E"/>
    <w:rsid w:val="00C157D1"/>
    <w:rsid w:val="00C15DDD"/>
    <w:rsid w:val="00C17887"/>
    <w:rsid w:val="00C20261"/>
    <w:rsid w:val="00C202F3"/>
    <w:rsid w:val="00C24FA5"/>
    <w:rsid w:val="00C25F89"/>
    <w:rsid w:val="00C26637"/>
    <w:rsid w:val="00C2759F"/>
    <w:rsid w:val="00C33D7F"/>
    <w:rsid w:val="00C348C8"/>
    <w:rsid w:val="00C36D11"/>
    <w:rsid w:val="00C45AF5"/>
    <w:rsid w:val="00C463F1"/>
    <w:rsid w:val="00C610F5"/>
    <w:rsid w:val="00C622CE"/>
    <w:rsid w:val="00C63552"/>
    <w:rsid w:val="00C63F60"/>
    <w:rsid w:val="00C65D95"/>
    <w:rsid w:val="00C71B86"/>
    <w:rsid w:val="00C73EB9"/>
    <w:rsid w:val="00C750B4"/>
    <w:rsid w:val="00C777F3"/>
    <w:rsid w:val="00C81DF1"/>
    <w:rsid w:val="00C83F23"/>
    <w:rsid w:val="00C91CF0"/>
    <w:rsid w:val="00C93E68"/>
    <w:rsid w:val="00C9736F"/>
    <w:rsid w:val="00CB0B9F"/>
    <w:rsid w:val="00CB1138"/>
    <w:rsid w:val="00CB4767"/>
    <w:rsid w:val="00CB7BE3"/>
    <w:rsid w:val="00CC3850"/>
    <w:rsid w:val="00CC4437"/>
    <w:rsid w:val="00CC515B"/>
    <w:rsid w:val="00CC6C90"/>
    <w:rsid w:val="00CD0021"/>
    <w:rsid w:val="00CD48DD"/>
    <w:rsid w:val="00CE09D1"/>
    <w:rsid w:val="00CE1D44"/>
    <w:rsid w:val="00CE5FF2"/>
    <w:rsid w:val="00CE6DB3"/>
    <w:rsid w:val="00CF3845"/>
    <w:rsid w:val="00CF62C2"/>
    <w:rsid w:val="00CF69B8"/>
    <w:rsid w:val="00CF6D68"/>
    <w:rsid w:val="00CF7117"/>
    <w:rsid w:val="00D03BF9"/>
    <w:rsid w:val="00D05247"/>
    <w:rsid w:val="00D05A7A"/>
    <w:rsid w:val="00D07193"/>
    <w:rsid w:val="00D0769B"/>
    <w:rsid w:val="00D07800"/>
    <w:rsid w:val="00D10CD3"/>
    <w:rsid w:val="00D12AEF"/>
    <w:rsid w:val="00D268B1"/>
    <w:rsid w:val="00D32097"/>
    <w:rsid w:val="00D332FD"/>
    <w:rsid w:val="00D37812"/>
    <w:rsid w:val="00D401F0"/>
    <w:rsid w:val="00D41D84"/>
    <w:rsid w:val="00D42C4E"/>
    <w:rsid w:val="00D4335A"/>
    <w:rsid w:val="00D51865"/>
    <w:rsid w:val="00D550CD"/>
    <w:rsid w:val="00D56890"/>
    <w:rsid w:val="00D57EC8"/>
    <w:rsid w:val="00D62885"/>
    <w:rsid w:val="00D762D0"/>
    <w:rsid w:val="00D976A4"/>
    <w:rsid w:val="00DA0300"/>
    <w:rsid w:val="00DA081B"/>
    <w:rsid w:val="00DA193B"/>
    <w:rsid w:val="00DB3BEE"/>
    <w:rsid w:val="00DB42F6"/>
    <w:rsid w:val="00DC013D"/>
    <w:rsid w:val="00DC08DC"/>
    <w:rsid w:val="00DC1B4B"/>
    <w:rsid w:val="00DC1E0D"/>
    <w:rsid w:val="00DC384B"/>
    <w:rsid w:val="00DC4928"/>
    <w:rsid w:val="00DD3688"/>
    <w:rsid w:val="00DD42AE"/>
    <w:rsid w:val="00DE0840"/>
    <w:rsid w:val="00DE6B6E"/>
    <w:rsid w:val="00DF0175"/>
    <w:rsid w:val="00DF1C1B"/>
    <w:rsid w:val="00DF611F"/>
    <w:rsid w:val="00DF6715"/>
    <w:rsid w:val="00DF7CA1"/>
    <w:rsid w:val="00E006C3"/>
    <w:rsid w:val="00E030D6"/>
    <w:rsid w:val="00E031A4"/>
    <w:rsid w:val="00E07D9A"/>
    <w:rsid w:val="00E114CF"/>
    <w:rsid w:val="00E11D4A"/>
    <w:rsid w:val="00E13FEA"/>
    <w:rsid w:val="00E1722E"/>
    <w:rsid w:val="00E20B61"/>
    <w:rsid w:val="00E20B93"/>
    <w:rsid w:val="00E22BEC"/>
    <w:rsid w:val="00E25673"/>
    <w:rsid w:val="00E263EA"/>
    <w:rsid w:val="00E303F3"/>
    <w:rsid w:val="00E30EC4"/>
    <w:rsid w:val="00E3244B"/>
    <w:rsid w:val="00E349CA"/>
    <w:rsid w:val="00E46EBF"/>
    <w:rsid w:val="00E4792A"/>
    <w:rsid w:val="00E47FBC"/>
    <w:rsid w:val="00E54371"/>
    <w:rsid w:val="00E56A6F"/>
    <w:rsid w:val="00E56CB4"/>
    <w:rsid w:val="00E60EB5"/>
    <w:rsid w:val="00E66084"/>
    <w:rsid w:val="00E6635D"/>
    <w:rsid w:val="00E67FEB"/>
    <w:rsid w:val="00E703F6"/>
    <w:rsid w:val="00E7105E"/>
    <w:rsid w:val="00E720C1"/>
    <w:rsid w:val="00E7423D"/>
    <w:rsid w:val="00E76274"/>
    <w:rsid w:val="00E775FD"/>
    <w:rsid w:val="00E83568"/>
    <w:rsid w:val="00E8499C"/>
    <w:rsid w:val="00E85708"/>
    <w:rsid w:val="00E87AAE"/>
    <w:rsid w:val="00E96C3D"/>
    <w:rsid w:val="00EA1F8C"/>
    <w:rsid w:val="00EA2C78"/>
    <w:rsid w:val="00EA31B4"/>
    <w:rsid w:val="00EA46ED"/>
    <w:rsid w:val="00EA70BC"/>
    <w:rsid w:val="00EB0832"/>
    <w:rsid w:val="00EB2E69"/>
    <w:rsid w:val="00EC3BD4"/>
    <w:rsid w:val="00EC4644"/>
    <w:rsid w:val="00ED17D8"/>
    <w:rsid w:val="00ED27EC"/>
    <w:rsid w:val="00ED641C"/>
    <w:rsid w:val="00ED64AF"/>
    <w:rsid w:val="00EE2BF9"/>
    <w:rsid w:val="00EE688F"/>
    <w:rsid w:val="00EF15FF"/>
    <w:rsid w:val="00EF2B57"/>
    <w:rsid w:val="00EF56B8"/>
    <w:rsid w:val="00EF67CD"/>
    <w:rsid w:val="00EF6A12"/>
    <w:rsid w:val="00EF7243"/>
    <w:rsid w:val="00EF7339"/>
    <w:rsid w:val="00F004DA"/>
    <w:rsid w:val="00F02A11"/>
    <w:rsid w:val="00F030E4"/>
    <w:rsid w:val="00F042F6"/>
    <w:rsid w:val="00F057B0"/>
    <w:rsid w:val="00F06527"/>
    <w:rsid w:val="00F06F4D"/>
    <w:rsid w:val="00F07336"/>
    <w:rsid w:val="00F11418"/>
    <w:rsid w:val="00F11B59"/>
    <w:rsid w:val="00F122E2"/>
    <w:rsid w:val="00F132C9"/>
    <w:rsid w:val="00F1624E"/>
    <w:rsid w:val="00F222CB"/>
    <w:rsid w:val="00F2413B"/>
    <w:rsid w:val="00F24D7B"/>
    <w:rsid w:val="00F25BC3"/>
    <w:rsid w:val="00F3499F"/>
    <w:rsid w:val="00F34A77"/>
    <w:rsid w:val="00F35F4D"/>
    <w:rsid w:val="00F4334F"/>
    <w:rsid w:val="00F51E6E"/>
    <w:rsid w:val="00F54C33"/>
    <w:rsid w:val="00F57E14"/>
    <w:rsid w:val="00F63229"/>
    <w:rsid w:val="00F73C99"/>
    <w:rsid w:val="00F74905"/>
    <w:rsid w:val="00F7731A"/>
    <w:rsid w:val="00F80D25"/>
    <w:rsid w:val="00F84BDF"/>
    <w:rsid w:val="00F90AFD"/>
    <w:rsid w:val="00F96E42"/>
    <w:rsid w:val="00FA1FA8"/>
    <w:rsid w:val="00FB03CE"/>
    <w:rsid w:val="00FB0CD7"/>
    <w:rsid w:val="00FB19E4"/>
    <w:rsid w:val="00FB349C"/>
    <w:rsid w:val="00FB4C3D"/>
    <w:rsid w:val="00FB4D32"/>
    <w:rsid w:val="00FB5C92"/>
    <w:rsid w:val="00FC0F79"/>
    <w:rsid w:val="00FC5910"/>
    <w:rsid w:val="00FC60FE"/>
    <w:rsid w:val="00FC70C4"/>
    <w:rsid w:val="00FC7712"/>
    <w:rsid w:val="00FD0620"/>
    <w:rsid w:val="00FD60C9"/>
    <w:rsid w:val="00FD75A9"/>
    <w:rsid w:val="00FE1334"/>
    <w:rsid w:val="00FE219D"/>
    <w:rsid w:val="00FE3F23"/>
    <w:rsid w:val="00FE504A"/>
    <w:rsid w:val="00FE6258"/>
    <w:rsid w:val="00FF62D1"/>
    <w:rsid w:val="00FF686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D14771"/>
  <w15:chartTrackingRefBased/>
  <w15:docId w15:val="{F3E34348-0706-4109-9814-735B55AD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345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61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1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qFormat/>
    <w:rsid w:val="006134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61345C"/>
    <w:rPr>
      <w:rFonts w:ascii="Tahoma" w:hAnsi="Tahoma" w:cs="Tahoma"/>
      <w:sz w:val="16"/>
      <w:szCs w:val="16"/>
    </w:rPr>
  </w:style>
  <w:style w:type="character" w:styleId="Hiperpovezava">
    <w:name w:val="Hyperlink"/>
    <w:rsid w:val="0061345C"/>
    <w:rPr>
      <w:color w:val="0000FF"/>
      <w:u w:val="single"/>
    </w:rPr>
  </w:style>
  <w:style w:type="paragraph" w:styleId="Kazaloslik">
    <w:name w:val="table of figures"/>
    <w:basedOn w:val="Navaden"/>
    <w:next w:val="Navaden"/>
    <w:rsid w:val="0061345C"/>
    <w:pPr>
      <w:ind w:left="480" w:hanging="480"/>
    </w:pPr>
  </w:style>
  <w:style w:type="paragraph" w:styleId="Kazalovirov">
    <w:name w:val="table of authorities"/>
    <w:basedOn w:val="Navaden"/>
    <w:next w:val="Navaden"/>
    <w:rsid w:val="0061345C"/>
    <w:pPr>
      <w:ind w:left="240" w:hanging="240"/>
    </w:pPr>
  </w:style>
  <w:style w:type="paragraph" w:styleId="Kazalovirov-naslov">
    <w:name w:val="toa heading"/>
    <w:basedOn w:val="Navaden"/>
    <w:next w:val="Navaden"/>
    <w:rsid w:val="0061345C"/>
    <w:pPr>
      <w:spacing w:before="120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rsid w:val="0061345C"/>
  </w:style>
  <w:style w:type="paragraph" w:styleId="Kazalovsebine2">
    <w:name w:val="toc 2"/>
    <w:basedOn w:val="Navaden"/>
    <w:next w:val="Navaden"/>
    <w:autoRedefine/>
    <w:rsid w:val="0061345C"/>
    <w:pPr>
      <w:ind w:left="240"/>
    </w:pPr>
  </w:style>
  <w:style w:type="paragraph" w:styleId="Kazalovsebine3">
    <w:name w:val="toc 3"/>
    <w:basedOn w:val="Navaden"/>
    <w:next w:val="Navaden"/>
    <w:autoRedefine/>
    <w:rsid w:val="0061345C"/>
    <w:pPr>
      <w:ind w:left="480"/>
    </w:pPr>
  </w:style>
  <w:style w:type="paragraph" w:styleId="Kazalovsebine4">
    <w:name w:val="toc 4"/>
    <w:basedOn w:val="Navaden"/>
    <w:next w:val="Navaden"/>
    <w:autoRedefine/>
    <w:rsid w:val="0061345C"/>
    <w:pPr>
      <w:ind w:left="720"/>
    </w:pPr>
  </w:style>
  <w:style w:type="paragraph" w:styleId="Kazalovsebine5">
    <w:name w:val="toc 5"/>
    <w:basedOn w:val="Navaden"/>
    <w:next w:val="Navaden"/>
    <w:autoRedefine/>
    <w:rsid w:val="0061345C"/>
    <w:pPr>
      <w:ind w:left="960"/>
    </w:pPr>
  </w:style>
  <w:style w:type="paragraph" w:styleId="Kazalovsebine6">
    <w:name w:val="toc 6"/>
    <w:basedOn w:val="Navaden"/>
    <w:next w:val="Navaden"/>
    <w:autoRedefine/>
    <w:rsid w:val="0061345C"/>
    <w:pPr>
      <w:ind w:left="1200"/>
    </w:pPr>
  </w:style>
  <w:style w:type="paragraph" w:styleId="Kazalovsebine7">
    <w:name w:val="toc 7"/>
    <w:basedOn w:val="Navaden"/>
    <w:next w:val="Navaden"/>
    <w:autoRedefine/>
    <w:rsid w:val="0061345C"/>
    <w:pPr>
      <w:ind w:left="1440"/>
    </w:pPr>
  </w:style>
  <w:style w:type="paragraph" w:styleId="Kazalovsebine8">
    <w:name w:val="toc 8"/>
    <w:basedOn w:val="Navaden"/>
    <w:next w:val="Navaden"/>
    <w:autoRedefine/>
    <w:rsid w:val="0061345C"/>
    <w:pPr>
      <w:ind w:left="1680"/>
    </w:pPr>
  </w:style>
  <w:style w:type="paragraph" w:styleId="Kazalovsebine9">
    <w:name w:val="toc 9"/>
    <w:basedOn w:val="Navaden"/>
    <w:next w:val="Navaden"/>
    <w:autoRedefine/>
    <w:rsid w:val="0061345C"/>
    <w:pPr>
      <w:ind w:left="1920"/>
    </w:pPr>
  </w:style>
  <w:style w:type="paragraph" w:styleId="Pripombabesedilo">
    <w:name w:val="annotation text"/>
    <w:basedOn w:val="Navaden"/>
    <w:rsid w:val="0061345C"/>
    <w:rPr>
      <w:sz w:val="20"/>
      <w:szCs w:val="20"/>
    </w:rPr>
  </w:style>
  <w:style w:type="character" w:styleId="Pripombasklic">
    <w:name w:val="annotation reference"/>
    <w:rsid w:val="0061345C"/>
    <w:rPr>
      <w:sz w:val="16"/>
      <w:szCs w:val="16"/>
    </w:rPr>
  </w:style>
  <w:style w:type="paragraph" w:styleId="Konnaopomba-besedilo">
    <w:name w:val="endnote text"/>
    <w:basedOn w:val="Navaden"/>
    <w:rsid w:val="0061345C"/>
    <w:rPr>
      <w:sz w:val="20"/>
      <w:szCs w:val="20"/>
    </w:rPr>
  </w:style>
  <w:style w:type="character" w:styleId="Konnaopomba-sklic">
    <w:name w:val="endnote reference"/>
    <w:rsid w:val="0061345C"/>
    <w:rPr>
      <w:vertAlign w:val="superscript"/>
    </w:rPr>
  </w:style>
  <w:style w:type="paragraph" w:styleId="Makrobesedilo">
    <w:name w:val="macro"/>
    <w:rsid w:val="0061345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mw-headline">
    <w:name w:val="mw-headline"/>
    <w:basedOn w:val="Privzetapisavaodstavka"/>
    <w:rsid w:val="0061345C"/>
  </w:style>
  <w:style w:type="paragraph" w:styleId="Napis">
    <w:name w:val="caption"/>
    <w:basedOn w:val="Navaden"/>
    <w:next w:val="Navaden"/>
    <w:qFormat/>
    <w:rsid w:val="0061345C"/>
    <w:pPr>
      <w:spacing w:before="120" w:after="120"/>
    </w:pPr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61345C"/>
    <w:pPr>
      <w:spacing w:before="100" w:beforeAutospacing="1" w:after="100" w:afterAutospacing="1"/>
    </w:pPr>
  </w:style>
  <w:style w:type="paragraph" w:styleId="Sprotnaopomba-besedilo">
    <w:name w:val="footnote text"/>
    <w:basedOn w:val="Navaden"/>
    <w:rsid w:val="0061345C"/>
    <w:rPr>
      <w:sz w:val="20"/>
      <w:szCs w:val="20"/>
    </w:rPr>
  </w:style>
  <w:style w:type="character" w:styleId="Sprotnaopomba-sklic">
    <w:name w:val="footnote reference"/>
    <w:rsid w:val="0061345C"/>
    <w:rPr>
      <w:vertAlign w:val="superscript"/>
    </w:rPr>
  </w:style>
  <w:style w:type="paragraph" w:styleId="Stvarnokazalo1">
    <w:name w:val="index 1"/>
    <w:basedOn w:val="Navaden"/>
    <w:next w:val="Navaden"/>
    <w:autoRedefine/>
    <w:rsid w:val="0061345C"/>
    <w:pPr>
      <w:ind w:left="240" w:hanging="240"/>
    </w:pPr>
  </w:style>
  <w:style w:type="paragraph" w:styleId="Stvarnokazalo-naslov">
    <w:name w:val="index heading"/>
    <w:basedOn w:val="Navaden"/>
    <w:next w:val="Stvarnokazalo1"/>
    <w:rsid w:val="0061345C"/>
    <w:rPr>
      <w:rFonts w:ascii="Arial" w:hAnsi="Arial" w:cs="Arial"/>
      <w:b/>
      <w:bCs/>
    </w:rPr>
  </w:style>
  <w:style w:type="paragraph" w:styleId="Stvarnokazalo2">
    <w:name w:val="index 2"/>
    <w:basedOn w:val="Navaden"/>
    <w:next w:val="Navaden"/>
    <w:autoRedefine/>
    <w:rsid w:val="0061345C"/>
    <w:pPr>
      <w:ind w:left="480" w:hanging="240"/>
    </w:pPr>
  </w:style>
  <w:style w:type="paragraph" w:styleId="Stvarnokazalo3">
    <w:name w:val="index 3"/>
    <w:basedOn w:val="Navaden"/>
    <w:next w:val="Navaden"/>
    <w:autoRedefine/>
    <w:rsid w:val="0061345C"/>
    <w:pPr>
      <w:ind w:left="720" w:hanging="240"/>
    </w:pPr>
  </w:style>
  <w:style w:type="paragraph" w:styleId="Stvarnokazalo4">
    <w:name w:val="index 4"/>
    <w:basedOn w:val="Navaden"/>
    <w:next w:val="Navaden"/>
    <w:autoRedefine/>
    <w:rsid w:val="0061345C"/>
    <w:pPr>
      <w:ind w:left="960" w:hanging="240"/>
    </w:pPr>
  </w:style>
  <w:style w:type="paragraph" w:styleId="Stvarnokazalo5">
    <w:name w:val="index 5"/>
    <w:basedOn w:val="Navaden"/>
    <w:next w:val="Navaden"/>
    <w:autoRedefine/>
    <w:rsid w:val="0061345C"/>
    <w:pPr>
      <w:ind w:left="1200" w:hanging="240"/>
    </w:pPr>
  </w:style>
  <w:style w:type="paragraph" w:styleId="Stvarnokazalo6">
    <w:name w:val="index 6"/>
    <w:basedOn w:val="Navaden"/>
    <w:next w:val="Navaden"/>
    <w:autoRedefine/>
    <w:rsid w:val="0061345C"/>
    <w:pPr>
      <w:ind w:left="1440" w:hanging="240"/>
    </w:pPr>
  </w:style>
  <w:style w:type="paragraph" w:styleId="Stvarnokazalo7">
    <w:name w:val="index 7"/>
    <w:basedOn w:val="Navaden"/>
    <w:next w:val="Navaden"/>
    <w:autoRedefine/>
    <w:rsid w:val="0061345C"/>
    <w:pPr>
      <w:ind w:left="1680" w:hanging="240"/>
    </w:pPr>
  </w:style>
  <w:style w:type="paragraph" w:styleId="Stvarnokazalo8">
    <w:name w:val="index 8"/>
    <w:basedOn w:val="Navaden"/>
    <w:next w:val="Navaden"/>
    <w:autoRedefine/>
    <w:rsid w:val="0061345C"/>
    <w:pPr>
      <w:ind w:left="1920" w:hanging="240"/>
    </w:pPr>
  </w:style>
  <w:style w:type="paragraph" w:styleId="Stvarnokazalo9">
    <w:name w:val="index 9"/>
    <w:basedOn w:val="Navaden"/>
    <w:next w:val="Navaden"/>
    <w:autoRedefine/>
    <w:rsid w:val="0061345C"/>
    <w:pPr>
      <w:ind w:left="2160" w:hanging="240"/>
    </w:pPr>
  </w:style>
  <w:style w:type="table" w:styleId="Tabelamrea">
    <w:name w:val="Table Grid"/>
    <w:basedOn w:val="Navadnatabela"/>
    <w:rsid w:val="006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rsid w:val="0061345C"/>
    <w:rPr>
      <w:b/>
      <w:bCs/>
    </w:rPr>
  </w:style>
  <w:style w:type="paragraph" w:styleId="Zgradbadokumenta">
    <w:name w:val="Document Map"/>
    <w:basedOn w:val="Navaden"/>
    <w:rsid w:val="0061345C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17178C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Glava">
    <w:name w:val="header"/>
    <w:basedOn w:val="Navaden"/>
    <w:link w:val="GlavaZnak"/>
    <w:rsid w:val="00F4334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F4334F"/>
    <w:rPr>
      <w:sz w:val="24"/>
      <w:szCs w:val="24"/>
    </w:rPr>
  </w:style>
  <w:style w:type="paragraph" w:styleId="Noga">
    <w:name w:val="footer"/>
    <w:basedOn w:val="Navaden"/>
    <w:link w:val="NogaZnak"/>
    <w:rsid w:val="00F4334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F4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59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25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5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Osnova šola Ferda Vesela</vt:lpstr>
      <vt:lpstr>Osnova šola Ferda Vesela</vt:lpstr>
    </vt:vector>
  </TitlesOfParts>
  <Company>ELES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šola Ferda Vesela</dc:title>
  <dc:subject/>
  <dc:creator>OPAVEL</dc:creator>
  <cp:keywords/>
  <cp:lastModifiedBy>Marko Šikonja</cp:lastModifiedBy>
  <cp:revision>2</cp:revision>
  <dcterms:created xsi:type="dcterms:W3CDTF">2022-06-16T12:09:00Z</dcterms:created>
  <dcterms:modified xsi:type="dcterms:W3CDTF">2022-06-16T12:09:00Z</dcterms:modified>
</cp:coreProperties>
</file>